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FF54E4" w:rsidRPr="00FF54E4" w:rsidTr="00F070E6">
        <w:trPr>
          <w:jc w:val="center"/>
        </w:trPr>
        <w:tc>
          <w:tcPr>
            <w:tcW w:w="1412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F54E4" w:rsidRPr="00FF54E4" w:rsidTr="00F070E6">
        <w:trPr>
          <w:jc w:val="center"/>
        </w:trPr>
        <w:tc>
          <w:tcPr>
            <w:tcW w:w="1412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ISTRUZIONE  SUPERIORE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</w:t>
            </w:r>
            <w:r w:rsidR="00A956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ssionale: Odontotecnico 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</w:t>
            </w:r>
            <w:r w:rsidR="00A956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Amm.Fin.Marketing </w:t>
            </w: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Nautico-Meccan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S.Procopio - 87032 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0982/ 41969 – Sito:www.iispoloamantea.edu.it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hyperlink r:id="rId14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F54E4" w:rsidRPr="00CC003F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00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 86002100781</w:t>
            </w:r>
          </w:p>
        </w:tc>
        <w:tc>
          <w:tcPr>
            <w:tcW w:w="1461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6CC" w:rsidRPr="00081E3D" w:rsidRDefault="007866CC" w:rsidP="0078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713995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>rot</w:t>
      </w:r>
      <w:proofErr w:type="spellEnd"/>
      <w:r w:rsidR="00713995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713995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n.</w:t>
      </w:r>
      <w:r w:rsidR="00D607D2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07D2" w:rsidRPr="003B3856">
        <w:rPr>
          <w:rFonts w:ascii="Arial" w:hAnsi="Arial" w:cs="Arial"/>
          <w:b/>
          <w:bCs/>
          <w:color w:val="333333"/>
          <w:sz w:val="20"/>
          <w:szCs w:val="20"/>
        </w:rPr>
        <w:t xml:space="preserve"> 000</w:t>
      </w:r>
      <w:r w:rsidR="003B3856" w:rsidRPr="003B3856">
        <w:rPr>
          <w:rFonts w:ascii="Arial" w:hAnsi="Arial" w:cs="Arial"/>
          <w:b/>
          <w:bCs/>
          <w:color w:val="333333"/>
          <w:sz w:val="20"/>
          <w:szCs w:val="20"/>
        </w:rPr>
        <w:t>2164</w:t>
      </w:r>
      <w:r w:rsidR="00D607D2" w:rsidRPr="003B3856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V</w:t>
      </w:r>
      <w:r w:rsidR="003B3856" w:rsidRPr="003B3856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.2.1.</w:t>
      </w:r>
      <w:r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5521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</w:t>
      </w:r>
      <w:r w:rsidR="002E00D8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E00D8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E00D8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5521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>Amantea</w:t>
      </w:r>
      <w:r w:rsidR="00BE1E1A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80B64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3856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03 </w:t>
      </w:r>
      <w:proofErr w:type="gramStart"/>
      <w:r w:rsidR="003B3856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>Aprile</w:t>
      </w:r>
      <w:proofErr w:type="gramEnd"/>
      <w:r w:rsidR="003B3856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07D2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3B3856" w:rsidRPr="003B385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62B5B" w:rsidRPr="00081E3D" w:rsidRDefault="00A62B5B" w:rsidP="00180B64">
      <w:pPr>
        <w:pStyle w:val="NormaleWeb"/>
        <w:spacing w:after="0"/>
        <w:jc w:val="right"/>
        <w:rPr>
          <w:color w:val="000000"/>
        </w:rPr>
      </w:pPr>
    </w:p>
    <w:p w:rsidR="00DA0C5D" w:rsidRPr="00081E3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</w:t>
      </w:r>
      <w:r w:rsidR="002E00D8"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 xml:space="preserve">i docenti delle classi V </w:t>
      </w:r>
    </w:p>
    <w:p w:rsidR="002E00D8" w:rsidRPr="00081E3D" w:rsidRDefault="002E00D8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Agli alunni delle classi V</w:t>
      </w:r>
    </w:p>
    <w:p w:rsidR="00DA0C5D" w:rsidRPr="00081E3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Alle famiglie</w:t>
      </w:r>
    </w:p>
    <w:p w:rsidR="00DA0C5D" w:rsidRPr="00081E3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All’albo sito web</w:t>
      </w:r>
    </w:p>
    <w:p w:rsidR="00DA0C5D" w:rsidRPr="00081E3D" w:rsidRDefault="00DA0C5D" w:rsidP="00DA0C5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637865" w:rsidRDefault="008B52F9" w:rsidP="00F61873">
      <w:pPr>
        <w:pStyle w:val="Paragrafoelenco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97BC0">
        <w:rPr>
          <w:rFonts w:ascii="Times New Roman" w:hAnsi="Times New Roman" w:cs="Times New Roman"/>
          <w:sz w:val="24"/>
          <w:szCs w:val="24"/>
        </w:rPr>
        <w:t xml:space="preserve">OGGETTO: Esame di Stato </w:t>
      </w:r>
      <w:proofErr w:type="gramStart"/>
      <w:r w:rsidRPr="00F97BC0">
        <w:rPr>
          <w:rFonts w:ascii="Times New Roman" w:hAnsi="Times New Roman" w:cs="Times New Roman"/>
          <w:sz w:val="24"/>
          <w:szCs w:val="24"/>
        </w:rPr>
        <w:t>a.s.</w:t>
      </w:r>
      <w:proofErr w:type="gramEnd"/>
      <w:r w:rsidRPr="00F97BC0">
        <w:rPr>
          <w:rFonts w:ascii="Times New Roman" w:hAnsi="Times New Roman" w:cs="Times New Roman"/>
          <w:sz w:val="24"/>
          <w:szCs w:val="24"/>
        </w:rPr>
        <w:t xml:space="preserve"> 202</w:t>
      </w:r>
      <w:r w:rsidR="00A95662">
        <w:rPr>
          <w:rFonts w:ascii="Times New Roman" w:hAnsi="Times New Roman" w:cs="Times New Roman"/>
          <w:sz w:val="24"/>
          <w:szCs w:val="24"/>
        </w:rPr>
        <w:t>3</w:t>
      </w:r>
      <w:r w:rsidRPr="00F97BC0">
        <w:rPr>
          <w:rFonts w:ascii="Times New Roman" w:hAnsi="Times New Roman" w:cs="Times New Roman"/>
          <w:sz w:val="24"/>
          <w:szCs w:val="24"/>
        </w:rPr>
        <w:t>/202</w:t>
      </w:r>
      <w:r w:rsidR="00A95662">
        <w:rPr>
          <w:rFonts w:ascii="Times New Roman" w:hAnsi="Times New Roman" w:cs="Times New Roman"/>
          <w:sz w:val="24"/>
          <w:szCs w:val="24"/>
        </w:rPr>
        <w:t>4</w:t>
      </w:r>
      <w:r w:rsidR="00637865">
        <w:rPr>
          <w:rFonts w:ascii="Times New Roman" w:hAnsi="Times New Roman" w:cs="Times New Roman"/>
          <w:sz w:val="24"/>
          <w:szCs w:val="24"/>
        </w:rPr>
        <w:t>:</w:t>
      </w:r>
    </w:p>
    <w:p w:rsidR="00DA0C5D" w:rsidRPr="00412643" w:rsidRDefault="008B52F9" w:rsidP="00637865">
      <w:pPr>
        <w:pStyle w:val="Paragrafoelenco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2643">
        <w:rPr>
          <w:rFonts w:ascii="Times New Roman" w:hAnsi="Times New Roman" w:cs="Times New Roman"/>
          <w:sz w:val="24"/>
          <w:szCs w:val="24"/>
        </w:rPr>
        <w:t>Designazione Commissari Interni</w:t>
      </w:r>
      <w:r w:rsidR="00C46B34" w:rsidRPr="00412643">
        <w:rPr>
          <w:rFonts w:ascii="Times New Roman" w:hAnsi="Times New Roman" w:cs="Times New Roman"/>
          <w:sz w:val="24"/>
          <w:szCs w:val="24"/>
        </w:rPr>
        <w:t>;</w:t>
      </w:r>
      <w:r w:rsidRPr="0041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865" w:rsidRPr="00412643" w:rsidRDefault="00637865" w:rsidP="00637865">
      <w:pPr>
        <w:pStyle w:val="Paragrafoelenco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12643">
        <w:rPr>
          <w:rFonts w:ascii="Times New Roman" w:hAnsi="Times New Roman" w:cs="Times New Roman"/>
          <w:sz w:val="24"/>
          <w:szCs w:val="24"/>
        </w:rPr>
        <w:t>Discipline oggetto della seconda prova scritta e scelta delle discipline affidate ai commissari esterni</w:t>
      </w:r>
      <w:r w:rsidR="00C46B34" w:rsidRPr="0041264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6B34" w:rsidRPr="00412643" w:rsidRDefault="00114CD3" w:rsidP="00637865">
      <w:pPr>
        <w:pStyle w:val="Paragrafoelenco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2643" w:rsidRPr="00412643">
        <w:rPr>
          <w:rFonts w:ascii="Times New Roman" w:hAnsi="Times New Roman" w:cs="Times New Roman"/>
          <w:sz w:val="24"/>
          <w:szCs w:val="24"/>
        </w:rPr>
        <w:t xml:space="preserve">roposta </w:t>
      </w:r>
      <w:proofErr w:type="gramStart"/>
      <w:r w:rsidR="00412643" w:rsidRPr="00412643">
        <w:rPr>
          <w:rFonts w:ascii="Times New Roman" w:hAnsi="Times New Roman" w:cs="Times New Roman"/>
          <w:sz w:val="24"/>
          <w:szCs w:val="24"/>
        </w:rPr>
        <w:t>relativa all’</w:t>
      </w:r>
      <w:proofErr w:type="gramEnd"/>
      <w:r w:rsidR="00412643" w:rsidRPr="00412643">
        <w:rPr>
          <w:rFonts w:ascii="Times New Roman" w:hAnsi="Times New Roman" w:cs="Times New Roman"/>
          <w:sz w:val="24"/>
          <w:szCs w:val="24"/>
        </w:rPr>
        <w:t>abbinamento delle classi/commissioni</w:t>
      </w:r>
    </w:p>
    <w:p w:rsidR="00DA0C5D" w:rsidRPr="00F97BC0" w:rsidRDefault="00DA0C5D" w:rsidP="00FE5A89">
      <w:pPr>
        <w:pStyle w:val="Paragrafoelenco"/>
        <w:spacing w:before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C0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242F86" w:rsidRPr="00DE25B0" w:rsidRDefault="00242F86" w:rsidP="00DE25B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5B0">
        <w:rPr>
          <w:rFonts w:ascii="Times New Roman" w:hAnsi="Times New Roman" w:cs="Times New Roman"/>
          <w:color w:val="000000"/>
          <w:sz w:val="24"/>
          <w:szCs w:val="24"/>
        </w:rPr>
        <w:t>Visto il</w:t>
      </w:r>
      <w:proofErr w:type="gramStart"/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 w:rsidRPr="00DE25B0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5B0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 297/94; </w:t>
      </w:r>
    </w:p>
    <w:p w:rsidR="00242F86" w:rsidRPr="00DE25B0" w:rsidRDefault="00242F86" w:rsidP="00DE25B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Visto il D.P.R. </w:t>
      </w:r>
      <w:proofErr w:type="spellStart"/>
      <w:r w:rsidRPr="00DE25B0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 275/99; </w:t>
      </w:r>
    </w:p>
    <w:p w:rsidR="00242F86" w:rsidRPr="00DE25B0" w:rsidRDefault="00242F86" w:rsidP="00DE25B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Vista la Legge </w:t>
      </w:r>
      <w:proofErr w:type="spellStart"/>
      <w:r w:rsidRPr="00DE25B0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 107/15;</w:t>
      </w:r>
    </w:p>
    <w:p w:rsidR="00242F86" w:rsidRPr="00DE25B0" w:rsidRDefault="00242F86" w:rsidP="00DE25B0">
      <w:pPr>
        <w:pStyle w:val="Paragrafoelenco"/>
        <w:keepNext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</w:pBdr>
        <w:suppressAutoHyphens/>
        <w:spacing w:before="120"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E25B0">
        <w:rPr>
          <w:rFonts w:ascii="Times New Roman" w:hAnsi="Times New Roman" w:cs="Times New Roman"/>
          <w:bCs/>
          <w:sz w:val="24"/>
          <w:szCs w:val="24"/>
        </w:rPr>
        <w:t xml:space="preserve">Vista </w:t>
      </w:r>
      <w:proofErr w:type="gramStart"/>
      <w:r w:rsidRPr="00DE25B0">
        <w:rPr>
          <w:rFonts w:ascii="Times New Roman" w:hAnsi="Times New Roman" w:cs="Times New Roman"/>
          <w:bCs/>
          <w:sz w:val="24"/>
          <w:szCs w:val="24"/>
        </w:rPr>
        <w:t>l'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36309B" w:rsidRPr="00DE25B0">
        <w:rPr>
          <w:rFonts w:ascii="Times New Roman" w:hAnsi="Times New Roman" w:cs="Times New Roman"/>
          <w:bCs/>
          <w:sz w:val="24"/>
          <w:szCs w:val="24"/>
        </w:rPr>
        <w:t>Ordinanz</w:t>
      </w:r>
      <w:r w:rsidRPr="00DE25B0">
        <w:rPr>
          <w:rFonts w:ascii="Times New Roman" w:hAnsi="Times New Roman" w:cs="Times New Roman"/>
          <w:bCs/>
          <w:sz w:val="24"/>
          <w:szCs w:val="24"/>
        </w:rPr>
        <w:t>a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="00A95662">
        <w:rPr>
          <w:rFonts w:ascii="Times New Roman" w:hAnsi="Times New Roman" w:cs="Times New Roman"/>
          <w:bCs/>
          <w:sz w:val="24"/>
          <w:szCs w:val="24"/>
        </w:rPr>
        <w:t>Ministro dell’Istruzione del 22 marzo 2024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>, n.</w:t>
      </w:r>
      <w:r w:rsidR="00A95662">
        <w:rPr>
          <w:rFonts w:ascii="Times New Roman" w:hAnsi="Times New Roman" w:cs="Times New Roman"/>
          <w:bCs/>
          <w:sz w:val="24"/>
          <w:szCs w:val="24"/>
        </w:rPr>
        <w:t>5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>5</w:t>
      </w:r>
      <w:r w:rsidRPr="00DE25B0">
        <w:rPr>
          <w:rFonts w:ascii="Times New Roman" w:hAnsi="Times New Roman" w:cs="Times New Roman"/>
          <w:bCs/>
          <w:sz w:val="24"/>
          <w:szCs w:val="24"/>
        </w:rPr>
        <w:t xml:space="preserve"> avente 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25B0">
        <w:rPr>
          <w:rFonts w:ascii="Times New Roman" w:hAnsi="Times New Roman" w:cs="Times New Roman"/>
          <w:bCs/>
          <w:sz w:val="24"/>
          <w:szCs w:val="24"/>
        </w:rPr>
        <w:t>pe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>r oggetto “</w:t>
      </w:r>
      <w:r w:rsidR="0036309B" w:rsidRPr="00DE25B0">
        <w:rPr>
          <w:rFonts w:ascii="Times New Roman" w:hAnsi="Times New Roman" w:cs="Times New Roman"/>
          <w:bCs/>
          <w:i/>
          <w:sz w:val="24"/>
          <w:szCs w:val="24"/>
        </w:rPr>
        <w:t>Esame di Stato conclusivo del secondo ciclo di istruzione per l’anno scolastico 202</w:t>
      </w:r>
      <w:r w:rsidR="00A95662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6309B" w:rsidRPr="00DE25B0">
        <w:rPr>
          <w:rFonts w:ascii="Times New Roman" w:hAnsi="Times New Roman" w:cs="Times New Roman"/>
          <w:bCs/>
          <w:i/>
          <w:sz w:val="24"/>
          <w:szCs w:val="24"/>
        </w:rPr>
        <w:t>/202</w:t>
      </w:r>
      <w:r w:rsidR="00A95662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DE25B0">
        <w:rPr>
          <w:rFonts w:ascii="Times New Roman" w:hAnsi="Times New Roman" w:cs="Times New Roman"/>
          <w:bCs/>
          <w:sz w:val="24"/>
          <w:szCs w:val="24"/>
        </w:rPr>
        <w:t>”</w:t>
      </w:r>
    </w:p>
    <w:p w:rsidR="00242F86" w:rsidRPr="00DE25B0" w:rsidRDefault="00242F86" w:rsidP="00DE25B0">
      <w:pPr>
        <w:pStyle w:val="Paragrafoelenco"/>
        <w:keepNext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</w:pBdr>
        <w:suppressAutoHyphens/>
        <w:spacing w:before="120"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E25B0">
        <w:rPr>
          <w:rFonts w:ascii="Times New Roman" w:hAnsi="Times New Roman" w:cs="Times New Roman"/>
          <w:bCs/>
          <w:sz w:val="24"/>
          <w:szCs w:val="24"/>
        </w:rPr>
        <w:t xml:space="preserve">Vista </w:t>
      </w:r>
      <w:proofErr w:type="gramStart"/>
      <w:r w:rsidRPr="00DE25B0">
        <w:rPr>
          <w:rFonts w:ascii="Times New Roman" w:hAnsi="Times New Roman" w:cs="Times New Roman"/>
          <w:bCs/>
          <w:sz w:val="24"/>
          <w:szCs w:val="24"/>
        </w:rPr>
        <w:t xml:space="preserve">l' </w:t>
      </w:r>
      <w:proofErr w:type="gramEnd"/>
      <w:r w:rsidRPr="00DE25B0">
        <w:rPr>
          <w:rFonts w:ascii="Times New Roman" w:hAnsi="Times New Roman" w:cs="Times New Roman"/>
          <w:bCs/>
          <w:sz w:val="24"/>
          <w:szCs w:val="24"/>
        </w:rPr>
        <w:t>Ordinanza de</w:t>
      </w:r>
      <w:r w:rsidR="00A95662">
        <w:rPr>
          <w:rFonts w:ascii="Times New Roman" w:hAnsi="Times New Roman" w:cs="Times New Roman"/>
          <w:bCs/>
          <w:sz w:val="24"/>
          <w:szCs w:val="24"/>
        </w:rPr>
        <w:t>l Ministro dell’Istruzione del 26 marzo 2024, n.12423</w:t>
      </w:r>
      <w:r w:rsidRPr="00DE25B0">
        <w:rPr>
          <w:rFonts w:ascii="Times New Roman" w:hAnsi="Times New Roman" w:cs="Times New Roman"/>
          <w:bCs/>
          <w:sz w:val="24"/>
          <w:szCs w:val="24"/>
        </w:rPr>
        <w:t xml:space="preserve"> avente  per oggetto “</w:t>
      </w:r>
      <w:r w:rsidRPr="00DE25B0">
        <w:rPr>
          <w:rFonts w:ascii="Times New Roman" w:hAnsi="Times New Roman" w:cs="Times New Roman"/>
          <w:bCs/>
          <w:i/>
          <w:sz w:val="24"/>
          <w:szCs w:val="24"/>
        </w:rPr>
        <w:t>Formazione delle commissioni dell’esame di Stato conclusivo del secondo cic</w:t>
      </w:r>
      <w:r w:rsidR="00A95662">
        <w:rPr>
          <w:rFonts w:ascii="Times New Roman" w:hAnsi="Times New Roman" w:cs="Times New Roman"/>
          <w:bCs/>
          <w:i/>
          <w:sz w:val="24"/>
          <w:szCs w:val="24"/>
        </w:rPr>
        <w:t>lo di istruzione per l’</w:t>
      </w:r>
      <w:proofErr w:type="spellStart"/>
      <w:r w:rsidR="00A95662">
        <w:rPr>
          <w:rFonts w:ascii="Times New Roman" w:hAnsi="Times New Roman" w:cs="Times New Roman"/>
          <w:bCs/>
          <w:i/>
          <w:sz w:val="24"/>
          <w:szCs w:val="24"/>
        </w:rPr>
        <w:t>a.s.</w:t>
      </w:r>
      <w:proofErr w:type="spellEnd"/>
      <w:r w:rsidR="00A95662">
        <w:rPr>
          <w:rFonts w:ascii="Times New Roman" w:hAnsi="Times New Roman" w:cs="Times New Roman"/>
          <w:bCs/>
          <w:i/>
          <w:sz w:val="24"/>
          <w:szCs w:val="24"/>
        </w:rPr>
        <w:t xml:space="preserve"> 2023</w:t>
      </w:r>
      <w:r w:rsidRPr="00DE25B0">
        <w:rPr>
          <w:rFonts w:ascii="Times New Roman" w:hAnsi="Times New Roman" w:cs="Times New Roman"/>
          <w:bCs/>
          <w:i/>
          <w:sz w:val="24"/>
          <w:szCs w:val="24"/>
        </w:rPr>
        <w:t>/202</w:t>
      </w:r>
      <w:r w:rsidR="00A95662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DE25B0">
        <w:rPr>
          <w:rFonts w:ascii="Times New Roman" w:hAnsi="Times New Roman" w:cs="Times New Roman"/>
          <w:bCs/>
          <w:sz w:val="24"/>
          <w:szCs w:val="24"/>
        </w:rPr>
        <w:t xml:space="preserve">” </w:t>
      </w:r>
    </w:p>
    <w:p w:rsidR="00BE1E1A" w:rsidRPr="00A95662" w:rsidRDefault="00BE1E1A" w:rsidP="0024079F">
      <w:pPr>
        <w:pStyle w:val="Paragrafoelenco"/>
        <w:numPr>
          <w:ilvl w:val="0"/>
          <w:numId w:val="35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662">
        <w:rPr>
          <w:rFonts w:ascii="Times New Roman" w:hAnsi="Times New Roman" w:cs="Times New Roman"/>
          <w:sz w:val="24"/>
          <w:szCs w:val="24"/>
        </w:rPr>
        <w:t xml:space="preserve">Considerata </w:t>
      </w:r>
      <w:proofErr w:type="gramStart"/>
      <w:r w:rsidRPr="00A95662">
        <w:rPr>
          <w:rFonts w:ascii="Times New Roman" w:hAnsi="Times New Roman" w:cs="Times New Roman"/>
          <w:sz w:val="24"/>
          <w:szCs w:val="24"/>
        </w:rPr>
        <w:t xml:space="preserve">la circolare Interna </w:t>
      </w:r>
      <w:proofErr w:type="spellStart"/>
      <w:r w:rsidRPr="00A9566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A95662">
        <w:rPr>
          <w:rFonts w:ascii="Times New Roman" w:hAnsi="Times New Roman" w:cs="Times New Roman"/>
          <w:sz w:val="24"/>
          <w:szCs w:val="24"/>
        </w:rPr>
        <w:t>.</w:t>
      </w:r>
      <w:r w:rsidR="00A95662" w:rsidRPr="00A95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0000646  </w:t>
      </w:r>
      <w:r w:rsidR="00A95662" w:rsidRPr="00A9566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II</w:t>
      </w:r>
      <w:proofErr w:type="gramEnd"/>
      <w:r w:rsidR="00A95662" w:rsidRPr="00A9566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.2</w:t>
      </w:r>
      <w:r w:rsidR="00A95662" w:rsidRPr="00A95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 30/01/2024 </w:t>
      </w:r>
      <w:r w:rsidRPr="00A95662">
        <w:rPr>
          <w:rFonts w:ascii="Times New Roman" w:hAnsi="Times New Roman" w:cs="Times New Roman"/>
          <w:sz w:val="24"/>
          <w:szCs w:val="24"/>
        </w:rPr>
        <w:t>avente per oggetto:</w:t>
      </w:r>
      <w:r w:rsidRPr="00A956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5B0" w:rsidRPr="00A95662">
        <w:rPr>
          <w:rFonts w:ascii="Times New Roman" w:hAnsi="Times New Roman" w:cs="Times New Roman"/>
          <w:i/>
          <w:sz w:val="24"/>
          <w:szCs w:val="24"/>
        </w:rPr>
        <w:t>"</w:t>
      </w:r>
      <w:r w:rsidR="00DE25B0" w:rsidRPr="00A95662">
        <w:rPr>
          <w:rFonts w:ascii="Times New Roman" w:hAnsi="Times New Roman" w:cs="Times New Roman"/>
          <w:sz w:val="24"/>
          <w:szCs w:val="24"/>
        </w:rPr>
        <w:t xml:space="preserve">Calendario e </w:t>
      </w:r>
      <w:proofErr w:type="spellStart"/>
      <w:r w:rsidR="00DE25B0" w:rsidRPr="00A95662">
        <w:rPr>
          <w:rFonts w:ascii="Times New Roman" w:hAnsi="Times New Roman" w:cs="Times New Roman"/>
          <w:sz w:val="24"/>
          <w:szCs w:val="24"/>
        </w:rPr>
        <w:t>o.d.g.</w:t>
      </w:r>
      <w:proofErr w:type="spellEnd"/>
      <w:r w:rsidR="00DE25B0" w:rsidRPr="00A95662">
        <w:rPr>
          <w:rFonts w:ascii="Times New Roman" w:hAnsi="Times New Roman" w:cs="Times New Roman"/>
          <w:sz w:val="24"/>
          <w:szCs w:val="24"/>
        </w:rPr>
        <w:t xml:space="preserve"> </w:t>
      </w:r>
      <w:r w:rsidR="00A95662">
        <w:rPr>
          <w:rFonts w:ascii="Times New Roman" w:hAnsi="Times New Roman" w:cs="Times New Roman"/>
          <w:sz w:val="24"/>
          <w:szCs w:val="24"/>
        </w:rPr>
        <w:t xml:space="preserve">scrutini </w:t>
      </w:r>
      <w:proofErr w:type="spellStart"/>
      <w:r w:rsidR="00A95662">
        <w:rPr>
          <w:rFonts w:ascii="Times New Roman" w:hAnsi="Times New Roman" w:cs="Times New Roman"/>
          <w:sz w:val="24"/>
          <w:szCs w:val="24"/>
        </w:rPr>
        <w:t>I°</w:t>
      </w:r>
      <w:proofErr w:type="spellEnd"/>
      <w:r w:rsidR="00A95662">
        <w:rPr>
          <w:rFonts w:ascii="Times New Roman" w:hAnsi="Times New Roman" w:cs="Times New Roman"/>
          <w:sz w:val="24"/>
          <w:szCs w:val="24"/>
        </w:rPr>
        <w:t xml:space="preserve"> Quadrimestre </w:t>
      </w:r>
      <w:proofErr w:type="spellStart"/>
      <w:r w:rsidR="00A9566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A95662">
        <w:rPr>
          <w:rFonts w:ascii="Times New Roman" w:hAnsi="Times New Roman" w:cs="Times New Roman"/>
          <w:sz w:val="24"/>
          <w:szCs w:val="24"/>
        </w:rPr>
        <w:t xml:space="preserve"> 2023/24</w:t>
      </w:r>
      <w:r w:rsidR="00DE25B0" w:rsidRPr="00A95662">
        <w:rPr>
          <w:rFonts w:ascii="Times New Roman" w:hAnsi="Times New Roman" w:cs="Times New Roman"/>
          <w:sz w:val="24"/>
          <w:szCs w:val="24"/>
        </w:rPr>
        <w:t>"</w:t>
      </w:r>
    </w:p>
    <w:p w:rsidR="00DA0C5D" w:rsidRPr="00F97BC0" w:rsidRDefault="00412466" w:rsidP="00F6187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F97B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Comunica</w:t>
      </w:r>
    </w:p>
    <w:p w:rsidR="0036309B" w:rsidRPr="00412643" w:rsidRDefault="008B52F9" w:rsidP="00412643">
      <w:pPr>
        <w:pStyle w:val="Paragrafoelenco"/>
        <w:numPr>
          <w:ilvl w:val="0"/>
          <w:numId w:val="40"/>
        </w:numPr>
        <w:shd w:val="clear" w:color="auto" w:fill="FFFFFF"/>
        <w:spacing w:before="120" w:after="120" w:line="336" w:lineRule="atLeast"/>
        <w:rPr>
          <w:rFonts w:ascii="Times New Roman" w:hAnsi="Times New Roman" w:cs="Times New Roman"/>
          <w:sz w:val="24"/>
          <w:szCs w:val="24"/>
        </w:rPr>
      </w:pPr>
      <w:r w:rsidRPr="00412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643">
        <w:rPr>
          <w:rFonts w:ascii="Times New Roman" w:hAnsi="Times New Roman" w:cs="Times New Roman"/>
          <w:sz w:val="24"/>
          <w:szCs w:val="24"/>
        </w:rPr>
        <w:t>designazione</w:t>
      </w:r>
      <w:proofErr w:type="gramEnd"/>
      <w:r w:rsidRPr="00412643">
        <w:rPr>
          <w:rFonts w:ascii="Times New Roman" w:hAnsi="Times New Roman" w:cs="Times New Roman"/>
          <w:sz w:val="24"/>
          <w:szCs w:val="24"/>
        </w:rPr>
        <w:t xml:space="preserve"> dei Commissari Interni effettuata dai </w:t>
      </w:r>
      <w:proofErr w:type="spellStart"/>
      <w:r w:rsidRPr="00412643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412643">
        <w:rPr>
          <w:rFonts w:ascii="Times New Roman" w:hAnsi="Times New Roman" w:cs="Times New Roman"/>
          <w:sz w:val="24"/>
          <w:szCs w:val="24"/>
        </w:rPr>
        <w:t xml:space="preserve"> delle </w:t>
      </w:r>
      <w:r w:rsidR="002E00D8" w:rsidRPr="00412643">
        <w:rPr>
          <w:rFonts w:ascii="Times New Roman" w:hAnsi="Times New Roman" w:cs="Times New Roman"/>
          <w:sz w:val="24"/>
          <w:szCs w:val="24"/>
        </w:rPr>
        <w:t>classi quinte</w:t>
      </w:r>
      <w:r w:rsidR="0036309B" w:rsidRPr="00412643">
        <w:rPr>
          <w:rFonts w:ascii="Times New Roman" w:hAnsi="Times New Roman" w:cs="Times New Roman"/>
          <w:sz w:val="24"/>
          <w:szCs w:val="24"/>
        </w:rPr>
        <w:t>:</w:t>
      </w:r>
    </w:p>
    <w:p w:rsidR="00E51F5F" w:rsidRPr="00F97BC0" w:rsidRDefault="00B1373E" w:rsidP="00B137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97BC0">
        <w:rPr>
          <w:rFonts w:ascii="Times New Roman" w:eastAsia="Calibri" w:hAnsi="Times New Roman" w:cs="Times New Roman"/>
          <w:b/>
          <w:sz w:val="24"/>
          <w:szCs w:val="24"/>
        </w:rPr>
        <w:t>5A Liceo Scientifi</w:t>
      </w:r>
      <w:r w:rsidR="003622D1" w:rsidRPr="00F97BC0">
        <w:rPr>
          <w:rFonts w:ascii="Times New Roman" w:eastAsia="Calibri" w:hAnsi="Times New Roman" w:cs="Times New Roman"/>
          <w:b/>
          <w:sz w:val="24"/>
          <w:szCs w:val="24"/>
        </w:rPr>
        <w:t>co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8C7907" w:rsidRPr="00F97BC0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07" w:rsidRPr="00F97BC0" w:rsidRDefault="008C7907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BC0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07" w:rsidRPr="00EC724F" w:rsidRDefault="008C7907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07" w:rsidRPr="00EC724F" w:rsidRDefault="008C7907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7934D3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A71EDD" w:rsidRDefault="007934D3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DC7FF4" w:rsidRDefault="0024079F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79F">
              <w:rPr>
                <w:rFonts w:ascii="Times New Roman" w:hAnsi="Times New Roman"/>
                <w:sz w:val="24"/>
                <w:szCs w:val="24"/>
              </w:rPr>
              <w:t>ITALIANO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LATINO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7C5A3E" w:rsidRDefault="0024079F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Palermo F.</w:t>
            </w:r>
          </w:p>
        </w:tc>
      </w:tr>
      <w:tr w:rsidR="00F53B9C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A71EDD" w:rsidRDefault="00F53B9C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DC7FF4" w:rsidRDefault="0024079F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79F">
              <w:rPr>
                <w:rFonts w:ascii="Times New Roman" w:hAnsi="Times New Roman"/>
                <w:sz w:val="24"/>
                <w:szCs w:val="24"/>
              </w:rPr>
              <w:t>SCIENZE NATURALI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7C5A3E" w:rsidRDefault="0024079F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C.</w:t>
            </w:r>
          </w:p>
        </w:tc>
      </w:tr>
      <w:tr w:rsidR="00F53B9C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A71EDD" w:rsidRDefault="00F53B9C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DC7FF4" w:rsidRDefault="0024079F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79F">
              <w:rPr>
                <w:rFonts w:ascii="Times New Roman" w:hAnsi="Times New Roman"/>
                <w:sz w:val="24"/>
                <w:szCs w:val="24"/>
              </w:rPr>
              <w:t>DISEGNO E STORIA DELL'ARTE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7C5A3E" w:rsidRDefault="0024079F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Matera T.</w:t>
            </w:r>
          </w:p>
        </w:tc>
      </w:tr>
    </w:tbl>
    <w:p w:rsidR="008C15FB" w:rsidRPr="00F97BC0" w:rsidRDefault="008C15FB" w:rsidP="00B137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942" w:rsidRPr="00F97BC0" w:rsidRDefault="00A95662" w:rsidP="00C659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5D</w:t>
      </w:r>
      <w:r w:rsidR="00C65942" w:rsidRPr="00F97BC0">
        <w:rPr>
          <w:rFonts w:ascii="Times New Roman" w:eastAsia="Calibri" w:hAnsi="Times New Roman" w:cs="Times New Roman"/>
          <w:b/>
          <w:sz w:val="24"/>
          <w:szCs w:val="24"/>
        </w:rPr>
        <w:t xml:space="preserve"> Liceo Scientifico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opzione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Scienze Applicate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C96BB1" w:rsidRPr="00F97BC0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B1" w:rsidRPr="00F97BC0" w:rsidRDefault="00C96BB1" w:rsidP="00356F6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BC0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B1" w:rsidRPr="00EC724F" w:rsidRDefault="00DC7FF4" w:rsidP="00DC7F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B1" w:rsidRPr="00EC724F" w:rsidRDefault="00DC7FF4" w:rsidP="00DC7F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7934D3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A71EDD" w:rsidRDefault="007934D3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DC7FF4" w:rsidRDefault="00A95662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ITALIANO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7C5A3E" w:rsidRDefault="00A95662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Pititto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24079F">
              <w:rPr>
                <w:rFonts w:ascii="Times New Roman" w:hAnsi="Times New Roman"/>
                <w:sz w:val="24"/>
                <w:szCs w:val="24"/>
              </w:rPr>
              <w:t>. C.</w:t>
            </w:r>
          </w:p>
        </w:tc>
      </w:tr>
      <w:tr w:rsidR="007934D3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A71EDD" w:rsidRDefault="007934D3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DC7FF4" w:rsidRDefault="00A95662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SCIENZE NATURALI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7C5A3E" w:rsidRDefault="00A95662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Chiappetta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 L.</w:t>
            </w:r>
          </w:p>
        </w:tc>
      </w:tr>
      <w:tr w:rsidR="007934D3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A71EDD" w:rsidRDefault="007934D3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DC7FF4" w:rsidRDefault="00A95662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DISEGNO E STORIA DELL'ARTE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7C5A3E" w:rsidRDefault="00A95662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5662">
              <w:rPr>
                <w:rFonts w:ascii="Times New Roman" w:hAnsi="Times New Roman"/>
                <w:sz w:val="24"/>
                <w:szCs w:val="24"/>
              </w:rPr>
              <w:t>D'Amico V</w:t>
            </w:r>
            <w:r w:rsidR="002407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81E3D" w:rsidRDefault="00081E3D" w:rsidP="00081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373E" w:rsidRPr="00F97BC0" w:rsidRDefault="00B1373E" w:rsidP="00B137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F Liceo Scienze Umane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5F4CAD" w:rsidRPr="00DC7FF4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AD" w:rsidRPr="00DC7FF4" w:rsidRDefault="00DC7FF4" w:rsidP="00356F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FF4"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AD" w:rsidRPr="00EC724F" w:rsidRDefault="00DC7FF4" w:rsidP="00081E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AD" w:rsidRPr="00EC724F" w:rsidRDefault="00DC7FF4" w:rsidP="00081E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E6031E" w:rsidRPr="00DC7FF4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24079F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LINGUA E LETTERATURA ITALIANA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24079F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Puglia M.</w:t>
            </w:r>
          </w:p>
        </w:tc>
      </w:tr>
      <w:tr w:rsidR="00E6031E" w:rsidRPr="00DC7FF4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24079F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79F">
              <w:rPr>
                <w:rFonts w:ascii="Times New Roman" w:hAnsi="Times New Roman"/>
                <w:sz w:val="24"/>
                <w:szCs w:val="24"/>
              </w:rPr>
              <w:t>SCIENZE NATURALI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24079F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</w:tr>
      <w:tr w:rsidR="00E6031E" w:rsidRPr="00DC7FF4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STORIA DELL'ARTE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D'Amico V</w:t>
            </w:r>
            <w:r w:rsidR="00574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F3CF5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031E" w:rsidRPr="00DF27B9" w:rsidRDefault="00DF27B9" w:rsidP="00E603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M</w:t>
      </w:r>
      <w:r w:rsidR="00E6031E" w:rsidRPr="00DF27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Meccanica e Meccatronica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E6031E" w:rsidRPr="00DF27B9" w:rsidTr="00A7027E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1E" w:rsidRPr="00DF27B9" w:rsidRDefault="00E6031E" w:rsidP="00A7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7B9"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1E" w:rsidRPr="00DF27B9" w:rsidRDefault="00E6031E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27B9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1E" w:rsidRPr="00DF27B9" w:rsidRDefault="00E6031E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27B9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E6031E" w:rsidRPr="00DF27B9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F27B9" w:rsidRDefault="00E6031E" w:rsidP="00A7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F27B9" w:rsidRDefault="00DF27B9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MECCANICA, MACCHINE ED ENERGIA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F27B9" w:rsidRDefault="00DF27B9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Puglia A.</w:t>
            </w:r>
          </w:p>
        </w:tc>
      </w:tr>
      <w:tr w:rsidR="00E6031E" w:rsidRPr="00DF27B9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F27B9" w:rsidRDefault="00E6031E" w:rsidP="00A7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F27B9" w:rsidRDefault="00DF27B9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TECNOLOGIA MECCANICA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F27B9" w:rsidRDefault="00DF27B9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Pirillo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</w:tr>
      <w:tr w:rsidR="00E6031E" w:rsidRPr="00DC7FF4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F27B9" w:rsidRDefault="00E6031E" w:rsidP="00A7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F27B9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79B6">
              <w:rPr>
                <w:rFonts w:ascii="Times New Roman" w:hAnsi="Times New Roman"/>
                <w:szCs w:val="24"/>
              </w:rPr>
              <w:t>DISEGNO</w:t>
            </w:r>
            <w:r w:rsidR="00DF27B9" w:rsidRPr="00EF79B6">
              <w:rPr>
                <w:rFonts w:ascii="Times New Roman" w:hAnsi="Times New Roman"/>
                <w:szCs w:val="24"/>
              </w:rPr>
              <w:t>, PROGETTAZIONE E ORGANIZZAZIONE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DF27B9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Aragona I.</w:t>
            </w:r>
          </w:p>
        </w:tc>
      </w:tr>
    </w:tbl>
    <w:p w:rsidR="00E6031E" w:rsidRDefault="00E6031E" w:rsidP="00B1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373E" w:rsidRPr="001A517B" w:rsidRDefault="00B1373E" w:rsidP="00CC1A7C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A51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 </w:t>
      </w:r>
      <w:proofErr w:type="gramStart"/>
      <w:r w:rsidRPr="001A51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proofErr w:type="gramEnd"/>
      <w:r w:rsidRPr="001A51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Amministrazione</w:t>
      </w:r>
      <w:r w:rsidR="00081E3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1A51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Finanza e Marketing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EB2770" w:rsidRPr="00CC1A7C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70" w:rsidRPr="00EC724F" w:rsidRDefault="00EB2770" w:rsidP="00CC1A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70" w:rsidRPr="00EC724F" w:rsidRDefault="00CC1A7C" w:rsidP="00CC1A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70" w:rsidRPr="00EC724F" w:rsidRDefault="00CC1A7C" w:rsidP="00CC1A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AB2DB6" w:rsidRPr="00CC1A7C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CC1A7C" w:rsidRDefault="00AB2DB6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CC1A7C" w:rsidRDefault="00EA0305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LINGUA E LETTERATURA ITALIANA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CC1A7C" w:rsidRDefault="00EA0305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Chirumbolo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AB2DB6" w:rsidRPr="00CC1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770" w:rsidRPr="00CC1A7C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EB2770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EA0305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SCIENZE MOTORIE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EA0305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Ciorlia A.</w:t>
            </w:r>
          </w:p>
        </w:tc>
      </w:tr>
      <w:tr w:rsidR="00EB2770" w:rsidRPr="00CC1A7C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EB2770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CC1A7C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>DIRITTO-ECONOMIA POLITICA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922251" w:rsidP="00EA03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A7C">
              <w:rPr>
                <w:rFonts w:ascii="Times New Roman" w:hAnsi="Times New Roman"/>
                <w:sz w:val="24"/>
                <w:szCs w:val="24"/>
              </w:rPr>
              <w:t>Masucci</w:t>
            </w:r>
            <w:proofErr w:type="spellEnd"/>
            <w:r w:rsidRPr="00CC1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305">
              <w:rPr>
                <w:rFonts w:ascii="Times New Roman" w:hAnsi="Times New Roman"/>
                <w:sz w:val="24"/>
                <w:szCs w:val="24"/>
              </w:rPr>
              <w:t>A. R.</w:t>
            </w:r>
          </w:p>
        </w:tc>
      </w:tr>
    </w:tbl>
    <w:p w:rsidR="00B1373E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37865" w:rsidRPr="00F97BC0" w:rsidRDefault="00637865" w:rsidP="00637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N Trasporti e Logistica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637865" w:rsidRPr="00F97BC0" w:rsidTr="00CA1DF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865" w:rsidRPr="00EC724F" w:rsidRDefault="00637865" w:rsidP="00CA1D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865" w:rsidRPr="00EC724F" w:rsidRDefault="00637865" w:rsidP="00CA1D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865" w:rsidRPr="00EC724F" w:rsidRDefault="00637865" w:rsidP="00CA1D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637865" w:rsidRPr="00F97BC0" w:rsidTr="00CA1D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A71EDD" w:rsidRDefault="00637865" w:rsidP="00CA1D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637865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79B6">
              <w:rPr>
                <w:rFonts w:ascii="Times New Roman" w:hAnsi="Times New Roman"/>
                <w:szCs w:val="24"/>
              </w:rPr>
              <w:t>SCIENZE DELLA NAVIGAZIONE</w:t>
            </w:r>
            <w:r w:rsidR="00DF27B9" w:rsidRPr="00EF79B6">
              <w:rPr>
                <w:rFonts w:ascii="Times New Roman" w:hAnsi="Times New Roman"/>
                <w:szCs w:val="24"/>
              </w:rPr>
              <w:t>, STRUTTURA E COSTRUZIONE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DF27B9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Lionte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</w:tr>
      <w:tr w:rsidR="00637865" w:rsidRPr="00F97BC0" w:rsidTr="00CA1D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A71EDD" w:rsidRDefault="00637865" w:rsidP="00CA1D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DF27B9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SCIENZE MOTORIE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DF27B9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Dolce G.</w:t>
            </w:r>
          </w:p>
        </w:tc>
      </w:tr>
      <w:tr w:rsidR="00637865" w:rsidRPr="00F97BC0" w:rsidTr="00CA1D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A71EDD" w:rsidRDefault="00637865" w:rsidP="00CA1D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DF27B9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79B6">
              <w:rPr>
                <w:rFonts w:ascii="Times New Roman" w:hAnsi="Times New Roman"/>
                <w:szCs w:val="24"/>
              </w:rPr>
              <w:t>ELETTRONICA, ELETTROTECNICA E AUTOMAZIONE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DF27B9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Falcone F.</w:t>
            </w:r>
          </w:p>
        </w:tc>
      </w:tr>
    </w:tbl>
    <w:p w:rsidR="00637865" w:rsidRPr="00F97BC0" w:rsidRDefault="0063786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373E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 </w:t>
      </w:r>
      <w:proofErr w:type="gramStart"/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</w:t>
      </w:r>
      <w:proofErr w:type="gramEnd"/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C15FB"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Biotecnologie </w:t>
      </w:r>
      <w:r w:rsidR="00B16A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Ambientali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925391" w:rsidRPr="00F97BC0" w:rsidTr="00A7027E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F97BC0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BC0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EC724F" w:rsidRDefault="00925391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EC724F" w:rsidRDefault="00925391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2B2E34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34" w:rsidRPr="00A71EDD" w:rsidRDefault="002B2E34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34" w:rsidRPr="00506DBE" w:rsidRDefault="002B2E34" w:rsidP="00CF09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CHIMICA ORGANICA E BIOCHIMICA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34" w:rsidRPr="00506DBE" w:rsidRDefault="002B2E34" w:rsidP="00CF09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Cafforio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</w:tr>
      <w:tr w:rsidR="002B2E34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34" w:rsidRPr="00A71EDD" w:rsidRDefault="002B2E34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34" w:rsidRPr="00506DBE" w:rsidRDefault="002B2E34" w:rsidP="00CF09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BIOLOGIA, MICROBIOLOGIA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34" w:rsidRPr="00506DBE" w:rsidRDefault="002B2E34" w:rsidP="00CF09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</w:tr>
      <w:tr w:rsidR="00925391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A71EDD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2B2E34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 AMBIENTALE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2B2E34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Ciambrone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</w:tr>
    </w:tbl>
    <w:p w:rsidR="00C65942" w:rsidRPr="00F97BC0" w:rsidRDefault="00C65942" w:rsidP="00B1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373E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 </w:t>
      </w:r>
      <w:proofErr w:type="spellStart"/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Bt</w:t>
      </w:r>
      <w:proofErr w:type="spellEnd"/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Biotecnologie Sanitarie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925391" w:rsidRPr="00F97BC0" w:rsidTr="00A7027E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F97BC0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BC0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EC724F" w:rsidRDefault="00925391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EC724F" w:rsidRDefault="00925391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925391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A71EDD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EA0305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CHIMICA ORGANICA E BIOCHIMICA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EA0305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Cafforio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</w:tr>
      <w:tr w:rsidR="00925391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A71EDD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EA0305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BIOLOGIA, MICROBIOLOGIA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EA0305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Aloe I.</w:t>
            </w:r>
          </w:p>
        </w:tc>
      </w:tr>
      <w:tr w:rsidR="00925391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A71EDD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EA0305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SCIENZE MOTORIE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EA0305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Morelli A.</w:t>
            </w:r>
          </w:p>
        </w:tc>
      </w:tr>
    </w:tbl>
    <w:p w:rsidR="00925391" w:rsidRDefault="00925391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373E" w:rsidRPr="00F97BC0" w:rsidRDefault="00081E3D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5O Odontotecnico </w:t>
      </w:r>
    </w:p>
    <w:tbl>
      <w:tblPr>
        <w:tblStyle w:val="Grigliatabella1"/>
        <w:tblW w:w="0" w:type="auto"/>
        <w:tblInd w:w="534" w:type="dxa"/>
        <w:tblLook w:val="04A0"/>
      </w:tblPr>
      <w:tblGrid>
        <w:gridCol w:w="486"/>
        <w:gridCol w:w="5609"/>
        <w:gridCol w:w="3225"/>
      </w:tblGrid>
      <w:tr w:rsidR="00885319" w:rsidRPr="00F97BC0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19" w:rsidRPr="00EC724F" w:rsidRDefault="00885319" w:rsidP="001A50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19" w:rsidRPr="00EC724F" w:rsidRDefault="00506DBE" w:rsidP="00506D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19" w:rsidRPr="00EC724F" w:rsidRDefault="00506DBE" w:rsidP="00506D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AB2DB6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A71EDD" w:rsidRDefault="00AB2DB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506DBE" w:rsidRDefault="00E47E5C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SCIENZE</w:t>
            </w:r>
            <w:r w:rsidR="00AB2DB6" w:rsidRPr="00506DBE">
              <w:rPr>
                <w:rFonts w:ascii="Times New Roman" w:hAnsi="Times New Roman"/>
                <w:sz w:val="24"/>
                <w:szCs w:val="24"/>
              </w:rPr>
              <w:t xml:space="preserve"> DEI MATERIALI E LAB.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506DBE" w:rsidRDefault="00E47E5C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Liguori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P.</w:t>
            </w:r>
          </w:p>
        </w:tc>
      </w:tr>
      <w:tr w:rsidR="00AB2DB6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A71EDD" w:rsidRDefault="00AB2DB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506DBE" w:rsidRDefault="00AB2DB6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DBE">
              <w:rPr>
                <w:rFonts w:ascii="Times New Roman" w:hAnsi="Times New Roman"/>
                <w:sz w:val="24"/>
                <w:szCs w:val="24"/>
              </w:rPr>
              <w:t>LABORATORIO ODONTOTECNICO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506DBE" w:rsidRDefault="00E47E5C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Castello C.</w:t>
            </w:r>
          </w:p>
        </w:tc>
      </w:tr>
      <w:tr w:rsidR="00885319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A71EDD" w:rsidRDefault="00AB2DB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506DBE" w:rsidRDefault="00506DB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DBE">
              <w:rPr>
                <w:rFonts w:ascii="Times New Roman" w:hAnsi="Times New Roman"/>
                <w:sz w:val="24"/>
                <w:szCs w:val="24"/>
              </w:rPr>
              <w:t xml:space="preserve">GNATOLOGIA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506DBE" w:rsidRDefault="00AB2DB6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Cosentini V</w:t>
            </w:r>
            <w:r w:rsidR="00E47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E25B0" w:rsidRDefault="00DE25B0" w:rsidP="00412643">
      <w:pPr>
        <w:pStyle w:val="Paragrafoelenco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Nella tabella sottostante, com</w:t>
      </w:r>
      <w:r w:rsidR="00E85644">
        <w:rPr>
          <w:rFonts w:ascii="Times New Roman" w:hAnsi="Times New Roman" w:cs="Times New Roman"/>
          <w:sz w:val="24"/>
          <w:szCs w:val="24"/>
        </w:rPr>
        <w:t>e da circolare Ministeriale riguardante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D6712">
        <w:rPr>
          <w:rFonts w:ascii="Times New Roman" w:hAnsi="Times New Roman" w:cs="Times New Roman"/>
          <w:sz w:val="24"/>
          <w:szCs w:val="24"/>
        </w:rPr>
        <w:t>le discipline oggetto della seconda prova scritta e scelta delle discipline affidate ai commissari estern</w:t>
      </w:r>
      <w:r>
        <w:rPr>
          <w:rFonts w:ascii="Times New Roman" w:hAnsi="Times New Roman" w:cs="Times New Roman"/>
          <w:sz w:val="24"/>
          <w:szCs w:val="24"/>
        </w:rPr>
        <w:t>i delle commissioni d’esame:</w:t>
      </w:r>
      <w:r w:rsidRPr="002D67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3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9"/>
        <w:gridCol w:w="2149"/>
        <w:gridCol w:w="2536"/>
        <w:gridCol w:w="2723"/>
      </w:tblGrid>
      <w:tr w:rsidR="00E85644" w:rsidRPr="00E85644" w:rsidTr="00CF0921">
        <w:tc>
          <w:tcPr>
            <w:tcW w:w="1629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Indirizzo di Studi -Liceo</w:t>
            </w:r>
          </w:p>
        </w:tc>
        <w:tc>
          <w:tcPr>
            <w:tcW w:w="2149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PRIMA PROVA SCRITTA AFFIDATA AL COMMISSARIO INTERNO</w:t>
            </w:r>
          </w:p>
        </w:tc>
        <w:tc>
          <w:tcPr>
            <w:tcW w:w="2536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SECONDA PROVA SCRITTA AFFIDATA AL COMMISSARIO ESTERNO:</w:t>
            </w: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ALTRE DISCIPLINE AFFIDATE AI COMMISSARI ESTERNI:</w:t>
            </w:r>
          </w:p>
        </w:tc>
      </w:tr>
      <w:tr w:rsidR="00E85644" w:rsidRPr="00E85644" w:rsidTr="00CF0921">
        <w:trPr>
          <w:trHeight w:val="253"/>
        </w:trPr>
        <w:tc>
          <w:tcPr>
            <w:tcW w:w="162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Scientifico </w:t>
            </w:r>
          </w:p>
        </w:tc>
        <w:tc>
          <w:tcPr>
            <w:tcW w:w="214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LETTERATURA ITALIANA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A011)</w:t>
            </w:r>
          </w:p>
        </w:tc>
        <w:tc>
          <w:tcPr>
            <w:tcW w:w="2536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A027)</w:t>
            </w: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FILOSOFIA (A019)</w:t>
            </w:r>
          </w:p>
        </w:tc>
      </w:tr>
      <w:tr w:rsidR="00E85644" w:rsidRPr="00E85644" w:rsidTr="00CF0921">
        <w:trPr>
          <w:trHeight w:val="625"/>
        </w:trPr>
        <w:tc>
          <w:tcPr>
            <w:tcW w:w="162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6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CULTURA STRANIERA (AB24)</w:t>
            </w:r>
          </w:p>
        </w:tc>
      </w:tr>
      <w:tr w:rsidR="00E85644" w:rsidRPr="00E85644" w:rsidTr="00CF0921">
        <w:trPr>
          <w:trHeight w:val="622"/>
        </w:trPr>
        <w:tc>
          <w:tcPr>
            <w:tcW w:w="162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scientifico- 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opzione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scienze applicate</w:t>
            </w:r>
          </w:p>
        </w:tc>
        <w:tc>
          <w:tcPr>
            <w:tcW w:w="214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LETTERATURA ITALIANA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A011)</w:t>
            </w:r>
          </w:p>
        </w:tc>
        <w:tc>
          <w:tcPr>
            <w:tcW w:w="2536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A027)</w:t>
            </w: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CULTURA STRANIERA (AB24)</w:t>
            </w:r>
          </w:p>
        </w:tc>
      </w:tr>
      <w:tr w:rsidR="00E85644" w:rsidRPr="00E85644" w:rsidTr="00CF0921">
        <w:trPr>
          <w:trHeight w:val="366"/>
        </w:trPr>
        <w:tc>
          <w:tcPr>
            <w:tcW w:w="162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6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FILOSOFIA (A019)</w:t>
            </w:r>
          </w:p>
        </w:tc>
      </w:tr>
      <w:tr w:rsidR="00E85644" w:rsidRPr="00E85644" w:rsidTr="00CF0921">
        <w:trPr>
          <w:trHeight w:val="630"/>
        </w:trPr>
        <w:tc>
          <w:tcPr>
            <w:tcW w:w="162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Liceo Scienze Umane</w:t>
            </w:r>
          </w:p>
        </w:tc>
        <w:tc>
          <w:tcPr>
            <w:tcW w:w="214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LETTERATURA ITALIANA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A011)</w:t>
            </w:r>
          </w:p>
        </w:tc>
        <w:tc>
          <w:tcPr>
            <w:tcW w:w="2536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UMANE (A018)</w:t>
            </w: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 (A027)</w:t>
            </w:r>
          </w:p>
        </w:tc>
      </w:tr>
      <w:tr w:rsidR="00E85644" w:rsidRPr="00E85644" w:rsidTr="00CF0921">
        <w:trPr>
          <w:trHeight w:val="729"/>
        </w:trPr>
        <w:tc>
          <w:tcPr>
            <w:tcW w:w="162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6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CULTURA STRANIERA (AB24)</w:t>
            </w:r>
          </w:p>
        </w:tc>
      </w:tr>
      <w:tr w:rsidR="00E85644" w:rsidRPr="00E85644" w:rsidTr="00CF0921">
        <w:trPr>
          <w:trHeight w:val="253"/>
        </w:trPr>
        <w:tc>
          <w:tcPr>
            <w:tcW w:w="1629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Indirizzi di studi- ITI </w:t>
            </w:r>
          </w:p>
        </w:tc>
        <w:tc>
          <w:tcPr>
            <w:tcW w:w="2149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PRIMA PROVA SCRITTA AFFIDATA AL COMMISSARIO ESTERNO:</w:t>
            </w:r>
          </w:p>
        </w:tc>
        <w:tc>
          <w:tcPr>
            <w:tcW w:w="2536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SECONDA PROVA SCRITTA AFFIDATA AL COMMISSARIO INTERNO:</w:t>
            </w: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ALTRE DISCIPLINE AFFIDATE AI COMMISSARI ESTERNI:</w:t>
            </w:r>
          </w:p>
        </w:tc>
      </w:tr>
      <w:tr w:rsidR="00E85644" w:rsidRPr="00E85644" w:rsidTr="00CF0921">
        <w:trPr>
          <w:trHeight w:val="253"/>
        </w:trPr>
        <w:tc>
          <w:tcPr>
            <w:tcW w:w="162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Biotecnologie Sanitarie (chimico)</w:t>
            </w:r>
          </w:p>
        </w:tc>
        <w:tc>
          <w:tcPr>
            <w:tcW w:w="214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LETTERATURA ITALIANA (A012)</w:t>
            </w:r>
          </w:p>
        </w:tc>
        <w:tc>
          <w:tcPr>
            <w:tcW w:w="2536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CHIMICA ORGANICA E BIOCHIMICA (A034)</w:t>
            </w: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INGLESE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AB24)</w:t>
            </w:r>
          </w:p>
        </w:tc>
      </w:tr>
      <w:tr w:rsidR="00E85644" w:rsidRPr="00E85644" w:rsidTr="00CF0921">
        <w:trPr>
          <w:trHeight w:val="1079"/>
        </w:trPr>
        <w:tc>
          <w:tcPr>
            <w:tcW w:w="162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6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IGIENE, ANATOMIA, FISIOLOGIA, PATOLOGIA (A050)</w:t>
            </w:r>
          </w:p>
        </w:tc>
      </w:tr>
      <w:tr w:rsidR="00E85644" w:rsidRPr="00E85644" w:rsidTr="00CF0921">
        <w:tc>
          <w:tcPr>
            <w:tcW w:w="162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Biotecnologie ambientali (chimico)</w:t>
            </w:r>
          </w:p>
        </w:tc>
        <w:tc>
          <w:tcPr>
            <w:tcW w:w="214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LETTERATURA ITALIANA (A012)</w:t>
            </w:r>
          </w:p>
        </w:tc>
        <w:tc>
          <w:tcPr>
            <w:tcW w:w="2536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CHIMICA ORGANICA E BIOCHIMICA (A034)</w:t>
            </w: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INGLESE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AB24)</w:t>
            </w:r>
          </w:p>
        </w:tc>
      </w:tr>
      <w:tr w:rsidR="00E85644" w:rsidRPr="00E85644" w:rsidTr="00CF0921">
        <w:trPr>
          <w:trHeight w:val="997"/>
        </w:trPr>
        <w:tc>
          <w:tcPr>
            <w:tcW w:w="162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6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CHIMICA ANALITICA E STRUMENTALE (A034)</w:t>
            </w:r>
          </w:p>
        </w:tc>
      </w:tr>
      <w:tr w:rsidR="00E85644" w:rsidRPr="00E85644" w:rsidTr="00CF0921">
        <w:trPr>
          <w:trHeight w:val="843"/>
        </w:trPr>
        <w:tc>
          <w:tcPr>
            <w:tcW w:w="1629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Sistemi informativi aziendali (ITC)</w:t>
            </w:r>
          </w:p>
        </w:tc>
        <w:tc>
          <w:tcPr>
            <w:tcW w:w="2149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LETTERATURA ITALIANA (A012)</w:t>
            </w:r>
          </w:p>
        </w:tc>
        <w:tc>
          <w:tcPr>
            <w:tcW w:w="2536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ECONOMIA AZIENDALE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A045)</w:t>
            </w: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INFORMATICA (A041)</w:t>
            </w:r>
          </w:p>
        </w:tc>
      </w:tr>
      <w:tr w:rsidR="00E85644" w:rsidRPr="00E85644" w:rsidTr="00CF0921">
        <w:trPr>
          <w:trHeight w:val="843"/>
        </w:trPr>
        <w:tc>
          <w:tcPr>
            <w:tcW w:w="162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Meccatronica ed energia </w:t>
            </w:r>
            <w:proofErr w:type="spell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Artic</w:t>
            </w:r>
            <w:proofErr w:type="spell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Meccanica e meccatronica</w:t>
            </w:r>
          </w:p>
        </w:tc>
        <w:tc>
          <w:tcPr>
            <w:tcW w:w="2149" w:type="dxa"/>
            <w:vMerge w:val="restart"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LETTERATURA ITALIANA (A012)</w:t>
            </w:r>
          </w:p>
        </w:tc>
        <w:tc>
          <w:tcPr>
            <w:tcW w:w="2536" w:type="dxa"/>
            <w:vMerge w:val="restart"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MECCANICA, MACCHINE ED ENERGIA (A042)</w:t>
            </w: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INGLESE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AB24)</w:t>
            </w:r>
          </w:p>
        </w:tc>
      </w:tr>
      <w:tr w:rsidR="00E85644" w:rsidRPr="00E85644" w:rsidTr="00CF0921">
        <w:trPr>
          <w:trHeight w:val="949"/>
        </w:trPr>
        <w:tc>
          <w:tcPr>
            <w:tcW w:w="162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6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INGLESE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AB24)</w:t>
            </w:r>
          </w:p>
        </w:tc>
      </w:tr>
      <w:tr w:rsidR="00E85644" w:rsidRPr="00E85644" w:rsidTr="00CF0921">
        <w:trPr>
          <w:trHeight w:val="753"/>
        </w:trPr>
        <w:tc>
          <w:tcPr>
            <w:tcW w:w="1629" w:type="dxa"/>
            <w:vMerge w:val="restart"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Conduzione del mezzo (nautico)</w:t>
            </w: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9" w:type="dxa"/>
            <w:vMerge w:val="restart"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LETTERATURA ITALIANA (A012)</w:t>
            </w: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6" w:type="dxa"/>
            <w:vMerge w:val="restart"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</w:t>
            </w:r>
            <w:proofErr w:type="spell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NAVIGAZIONE STRUTTURA COSTRUZIONE MEZZO (A043)</w:t>
            </w: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SISTEMI E AUTOMAZIONE (A042)</w:t>
            </w:r>
          </w:p>
        </w:tc>
      </w:tr>
      <w:tr w:rsidR="00E85644" w:rsidRPr="00E85644" w:rsidTr="00CF0921">
        <w:tc>
          <w:tcPr>
            <w:tcW w:w="162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6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INGLESE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AB24)</w:t>
            </w:r>
          </w:p>
        </w:tc>
      </w:tr>
      <w:tr w:rsidR="00E85644" w:rsidRPr="00E85644" w:rsidTr="00CF0921">
        <w:trPr>
          <w:trHeight w:val="776"/>
        </w:trPr>
        <w:tc>
          <w:tcPr>
            <w:tcW w:w="1629" w:type="dxa"/>
            <w:vMerge/>
            <w:tcBorders>
              <w:bottom w:val="single" w:sz="4" w:space="0" w:color="auto"/>
            </w:tcBorders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MECCANICA E MACCHINE</w:t>
            </w:r>
          </w:p>
        </w:tc>
      </w:tr>
      <w:tr w:rsidR="00E85644" w:rsidRPr="00E85644" w:rsidTr="00CF0921">
        <w:trPr>
          <w:trHeight w:val="1709"/>
        </w:trPr>
        <w:tc>
          <w:tcPr>
            <w:tcW w:w="1629" w:type="dxa"/>
            <w:tcBorders>
              <w:top w:val="single" w:sz="4" w:space="0" w:color="auto"/>
            </w:tcBorders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Indirizzi di studi Professionale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PRIMA PROVA SCRITTA AFFIDATA AL COMMISSARIO ESTERNO: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SECONDA PROVA SCRITTA AFFIDATA AL COMMISSARIO INTERNO: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ALTRE DISCIPLINE AFFIDATE AI COMMISSARI ESTERNI:</w:t>
            </w:r>
          </w:p>
        </w:tc>
      </w:tr>
      <w:tr w:rsidR="00E85644" w:rsidRPr="00E85644" w:rsidTr="00CF0921">
        <w:trPr>
          <w:trHeight w:val="655"/>
        </w:trPr>
        <w:tc>
          <w:tcPr>
            <w:tcW w:w="162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Odontotecnico</w:t>
            </w:r>
          </w:p>
        </w:tc>
        <w:tc>
          <w:tcPr>
            <w:tcW w:w="2149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E LETTERATURA ITALIANA (A012)</w:t>
            </w:r>
          </w:p>
        </w:tc>
        <w:tc>
          <w:tcPr>
            <w:tcW w:w="2536" w:type="dxa"/>
            <w:vMerge w:val="restart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Deliberata dal Consiglio di Classe</w:t>
            </w: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INGLESE</w:t>
            </w:r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AB24)</w:t>
            </w:r>
          </w:p>
        </w:tc>
      </w:tr>
      <w:tr w:rsidR="00E85644" w:rsidRPr="00E85644" w:rsidTr="00CF0921">
        <w:trPr>
          <w:trHeight w:val="327"/>
        </w:trPr>
        <w:tc>
          <w:tcPr>
            <w:tcW w:w="162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9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6" w:type="dxa"/>
            <w:vMerge/>
          </w:tcPr>
          <w:p w:rsidR="00E85644" w:rsidRPr="00E85644" w:rsidRDefault="00E85644" w:rsidP="00E8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3" w:type="dxa"/>
          </w:tcPr>
          <w:p w:rsidR="00E85644" w:rsidRPr="00E85644" w:rsidRDefault="00E85644" w:rsidP="00E856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DIRITTO </w:t>
            </w:r>
            <w:proofErr w:type="spellStart"/>
            <w:proofErr w:type="gram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PRAT.COMMERCIALE</w:t>
            </w:r>
            <w:proofErr w:type="spellEnd"/>
            <w:proofErr w:type="gram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LEGISL.SOCIO-SANITARIA</w:t>
            </w:r>
            <w:proofErr w:type="spellEnd"/>
            <w:r w:rsidRPr="00E856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(A046)</w:t>
            </w:r>
          </w:p>
        </w:tc>
      </w:tr>
    </w:tbl>
    <w:p w:rsidR="00DE25B0" w:rsidRDefault="00412643" w:rsidP="00412643">
      <w:pPr>
        <w:pStyle w:val="Paragrafoelenco"/>
        <w:numPr>
          <w:ilvl w:val="0"/>
          <w:numId w:val="40"/>
        </w:num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1C3">
        <w:rPr>
          <w:rFonts w:ascii="Times New Roman" w:hAnsi="Times New Roman" w:cs="Times New Roman"/>
          <w:sz w:val="24"/>
          <w:szCs w:val="24"/>
        </w:rPr>
        <w:t>proposta</w:t>
      </w:r>
      <w:proofErr w:type="gramEnd"/>
      <w:r w:rsidRPr="009631C3">
        <w:rPr>
          <w:rFonts w:ascii="Times New Roman" w:hAnsi="Times New Roman" w:cs="Times New Roman"/>
          <w:sz w:val="24"/>
          <w:szCs w:val="24"/>
        </w:rPr>
        <w:t xml:space="preserve"> relativa all’abbinamento delle classi/commissioni</w:t>
      </w:r>
      <w:r w:rsidR="0096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1C3" w:rsidRDefault="009631C3" w:rsidP="009631C3">
      <w:pPr>
        <w:pStyle w:val="Paragrafoelenco"/>
        <w:shd w:val="clear" w:color="auto" w:fill="FFFFFF"/>
        <w:spacing w:before="120" w:after="120" w:line="336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tabella sottostante le proposte inserite da questa Istituzione nella piattaforma </w:t>
      </w:r>
      <w:r w:rsidR="00114CD3">
        <w:rPr>
          <w:rFonts w:ascii="Times New Roman" w:hAnsi="Times New Roman" w:cs="Times New Roman"/>
          <w:sz w:val="24"/>
          <w:szCs w:val="24"/>
        </w:rPr>
        <w:t xml:space="preserve">SIDI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765" w:type="dxa"/>
        <w:tblLook w:val="04A0"/>
      </w:tblPr>
      <w:tblGrid>
        <w:gridCol w:w="3029"/>
        <w:gridCol w:w="6060"/>
      </w:tblGrid>
      <w:tr w:rsidR="009631C3" w:rsidTr="009631C3">
        <w:tc>
          <w:tcPr>
            <w:tcW w:w="3029" w:type="dxa"/>
          </w:tcPr>
          <w:p w:rsidR="009631C3" w:rsidRPr="00114CD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D3">
              <w:rPr>
                <w:rFonts w:ascii="Times New Roman" w:hAnsi="Times New Roman" w:cs="Times New Roman"/>
                <w:b/>
                <w:sz w:val="24"/>
                <w:szCs w:val="24"/>
              </w:rPr>
              <w:t>PROPOSTA ABBINAMENTO</w:t>
            </w:r>
          </w:p>
        </w:tc>
        <w:tc>
          <w:tcPr>
            <w:tcW w:w="6060" w:type="dxa"/>
          </w:tcPr>
          <w:p w:rsidR="009631C3" w:rsidRPr="00114CD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 </w:t>
            </w:r>
          </w:p>
        </w:tc>
      </w:tr>
      <w:tr w:rsidR="009631C3" w:rsidTr="009631C3">
        <w:tc>
          <w:tcPr>
            <w:tcW w:w="3029" w:type="dxa"/>
          </w:tcPr>
          <w:p w:rsidR="009631C3" w:rsidRDefault="0060736E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631C3">
              <w:rPr>
                <w:rFonts w:ascii="Times New Roman" w:hAnsi="Times New Roman" w:cs="Times New Roman"/>
                <w:sz w:val="24"/>
                <w:szCs w:val="24"/>
              </w:rPr>
              <w:t>Commissione</w:t>
            </w:r>
          </w:p>
        </w:tc>
        <w:tc>
          <w:tcPr>
            <w:tcW w:w="6060" w:type="dxa"/>
          </w:tcPr>
          <w:p w:rsidR="009631C3" w:rsidRDefault="00B43746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5A-5D</w:t>
            </w:r>
            <w:r w:rsidR="009631C3">
              <w:rPr>
                <w:rFonts w:ascii="Times New Roman" w:hAnsi="Times New Roman" w:cs="Times New Roman"/>
                <w:sz w:val="24"/>
                <w:szCs w:val="24"/>
              </w:rPr>
              <w:t xml:space="preserve"> liceo</w:t>
            </w:r>
          </w:p>
        </w:tc>
      </w:tr>
      <w:tr w:rsidR="009631C3" w:rsidTr="009631C3">
        <w:tc>
          <w:tcPr>
            <w:tcW w:w="3029" w:type="dxa"/>
          </w:tcPr>
          <w:p w:rsidR="009631C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Commissione</w:t>
            </w:r>
          </w:p>
        </w:tc>
        <w:tc>
          <w:tcPr>
            <w:tcW w:w="6060" w:type="dxa"/>
          </w:tcPr>
          <w:p w:rsidR="009631C3" w:rsidRDefault="00B43746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5F</w:t>
            </w:r>
            <w:r w:rsidR="009631C3">
              <w:rPr>
                <w:rFonts w:ascii="Times New Roman" w:hAnsi="Times New Roman" w:cs="Times New Roman"/>
                <w:sz w:val="24"/>
                <w:szCs w:val="24"/>
              </w:rPr>
              <w:t xml:space="preserve"> liceo</w:t>
            </w:r>
          </w:p>
        </w:tc>
      </w:tr>
      <w:tr w:rsidR="009631C3" w:rsidTr="009631C3">
        <w:tc>
          <w:tcPr>
            <w:tcW w:w="3029" w:type="dxa"/>
          </w:tcPr>
          <w:p w:rsidR="009631C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Commissione </w:t>
            </w:r>
          </w:p>
        </w:tc>
        <w:tc>
          <w:tcPr>
            <w:tcW w:w="6060" w:type="dxa"/>
          </w:tcPr>
          <w:p w:rsidR="009631C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5At-5Bt IPSIA</w:t>
            </w:r>
          </w:p>
        </w:tc>
      </w:tr>
      <w:tr w:rsidR="009631C3" w:rsidTr="009631C3">
        <w:tc>
          <w:tcPr>
            <w:tcW w:w="3029" w:type="dxa"/>
          </w:tcPr>
          <w:p w:rsidR="009631C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114CD3">
              <w:rPr>
                <w:rFonts w:ascii="Times New Roman" w:hAnsi="Times New Roman" w:cs="Times New Roman"/>
                <w:sz w:val="24"/>
                <w:szCs w:val="24"/>
              </w:rPr>
              <w:t xml:space="preserve">Commissione </w:t>
            </w:r>
          </w:p>
        </w:tc>
        <w:tc>
          <w:tcPr>
            <w:tcW w:w="6060" w:type="dxa"/>
          </w:tcPr>
          <w:p w:rsidR="009631C3" w:rsidRDefault="00B43746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6">
              <w:rPr>
                <w:rFonts w:ascii="Times New Roman" w:hAnsi="Times New Roman" w:cs="Times New Roman"/>
                <w:sz w:val="24"/>
                <w:szCs w:val="24"/>
              </w:rPr>
              <w:t>5Ac ITC</w:t>
            </w:r>
            <w:r w:rsidR="003B3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856" w:rsidRPr="003B3856">
              <w:rPr>
                <w:rFonts w:ascii="Times New Roman" w:hAnsi="Times New Roman" w:cs="Times New Roman"/>
                <w:sz w:val="24"/>
                <w:szCs w:val="24"/>
              </w:rPr>
              <w:t>5O -Odontotecnico IPSIA -</w:t>
            </w:r>
          </w:p>
        </w:tc>
      </w:tr>
      <w:tr w:rsidR="009631C3" w:rsidTr="009631C3">
        <w:tc>
          <w:tcPr>
            <w:tcW w:w="3029" w:type="dxa"/>
          </w:tcPr>
          <w:p w:rsidR="009631C3" w:rsidRDefault="00114CD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Commissione</w:t>
            </w:r>
          </w:p>
        </w:tc>
        <w:tc>
          <w:tcPr>
            <w:tcW w:w="6060" w:type="dxa"/>
          </w:tcPr>
          <w:p w:rsidR="009631C3" w:rsidRDefault="00B43746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</w:t>
            </w:r>
            <w:r w:rsidR="00114CD3">
              <w:rPr>
                <w:rFonts w:ascii="Times New Roman" w:hAnsi="Times New Roman" w:cs="Times New Roman"/>
                <w:sz w:val="24"/>
                <w:szCs w:val="24"/>
              </w:rPr>
              <w:t>-5N ITI</w:t>
            </w:r>
          </w:p>
        </w:tc>
      </w:tr>
    </w:tbl>
    <w:p w:rsidR="009631C3" w:rsidRPr="009631C3" w:rsidRDefault="009631C3" w:rsidP="009631C3">
      <w:pPr>
        <w:pStyle w:val="Paragrafoelenco"/>
        <w:shd w:val="clear" w:color="auto" w:fill="FFFFFF"/>
        <w:spacing w:before="120" w:after="120" w:line="336" w:lineRule="atLeast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B318DA" w:rsidRPr="00FE5A89" w:rsidRDefault="00B318DA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5A89">
        <w:rPr>
          <w:rFonts w:ascii="Times New Roman" w:hAnsi="Times New Roman" w:cs="Times New Roman"/>
          <w:sz w:val="24"/>
          <w:szCs w:val="24"/>
        </w:rPr>
        <w:t>Distinti Saluti</w:t>
      </w:r>
    </w:p>
    <w:p w:rsidR="00180B64" w:rsidRPr="00FE5A89" w:rsidRDefault="00A62DFA" w:rsidP="00CA6858">
      <w:pPr>
        <w:pStyle w:val="Paragrafoelenco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5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</w:t>
      </w:r>
      <w:r w:rsidR="00180B64" w:rsidRPr="00FE5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Dirigente Scolastica</w:t>
      </w:r>
    </w:p>
    <w:p w:rsidR="00180B64" w:rsidRPr="006E6AFF" w:rsidRDefault="00180B64" w:rsidP="00CA685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E5A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ssa Angela De Carlo</w:t>
      </w:r>
    </w:p>
    <w:p w:rsidR="0056609C" w:rsidRPr="00086D6A" w:rsidRDefault="00180B64" w:rsidP="00CC232A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3</w:t>
      </w:r>
      <w:proofErr w:type="gramEnd"/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 comma 2 D.lgs n° 39/93)</w:t>
      </w:r>
    </w:p>
    <w:sectPr w:rsidR="0056609C" w:rsidRPr="00086D6A" w:rsidSect="00B14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80"/>
    <w:multiLevelType w:val="hybridMultilevel"/>
    <w:tmpl w:val="29562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F69B3"/>
    <w:multiLevelType w:val="hybridMultilevel"/>
    <w:tmpl w:val="ABFEB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2BBD"/>
    <w:multiLevelType w:val="multilevel"/>
    <w:tmpl w:val="38D01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1D279D"/>
    <w:multiLevelType w:val="hybridMultilevel"/>
    <w:tmpl w:val="71C4EE54"/>
    <w:lvl w:ilvl="0" w:tplc="AB0EA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62A55"/>
    <w:multiLevelType w:val="hybridMultilevel"/>
    <w:tmpl w:val="B9A689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2753D"/>
    <w:multiLevelType w:val="hybridMultilevel"/>
    <w:tmpl w:val="E938B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E7AD6"/>
    <w:multiLevelType w:val="hybridMultilevel"/>
    <w:tmpl w:val="E0F2377C"/>
    <w:lvl w:ilvl="0" w:tplc="E31E7D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56849"/>
    <w:multiLevelType w:val="multilevel"/>
    <w:tmpl w:val="1B32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07B31"/>
    <w:multiLevelType w:val="hybridMultilevel"/>
    <w:tmpl w:val="BB30D40E"/>
    <w:lvl w:ilvl="0" w:tplc="D8DE70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5176A"/>
    <w:multiLevelType w:val="hybridMultilevel"/>
    <w:tmpl w:val="01A6A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75F94"/>
    <w:multiLevelType w:val="hybridMultilevel"/>
    <w:tmpl w:val="EB06CE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B086E"/>
    <w:multiLevelType w:val="hybridMultilevel"/>
    <w:tmpl w:val="48AEB7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244D4"/>
    <w:multiLevelType w:val="hybridMultilevel"/>
    <w:tmpl w:val="783CF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90272"/>
    <w:multiLevelType w:val="hybridMultilevel"/>
    <w:tmpl w:val="D4566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52651"/>
    <w:multiLevelType w:val="hybridMultilevel"/>
    <w:tmpl w:val="F4865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119C5"/>
    <w:multiLevelType w:val="hybridMultilevel"/>
    <w:tmpl w:val="268E8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023DC"/>
    <w:multiLevelType w:val="multilevel"/>
    <w:tmpl w:val="D4C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FF2ADE"/>
    <w:multiLevelType w:val="hybridMultilevel"/>
    <w:tmpl w:val="96385834"/>
    <w:lvl w:ilvl="0" w:tplc="0CD6EF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46D9D"/>
    <w:multiLevelType w:val="hybridMultilevel"/>
    <w:tmpl w:val="67B6364A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4BC1511"/>
    <w:multiLevelType w:val="hybridMultilevel"/>
    <w:tmpl w:val="DA0A2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862E8"/>
    <w:multiLevelType w:val="hybridMultilevel"/>
    <w:tmpl w:val="33940742"/>
    <w:lvl w:ilvl="0" w:tplc="CC428010">
      <w:start w:val="1"/>
      <w:numFmt w:val="decimal"/>
      <w:lvlText w:val="%1)"/>
      <w:lvlJc w:val="left"/>
      <w:pPr>
        <w:ind w:left="76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6F61"/>
    <w:multiLevelType w:val="hybridMultilevel"/>
    <w:tmpl w:val="4D58C030"/>
    <w:lvl w:ilvl="0" w:tplc="0DCC88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55EC7"/>
    <w:multiLevelType w:val="hybridMultilevel"/>
    <w:tmpl w:val="CB90D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A01A9"/>
    <w:multiLevelType w:val="hybridMultilevel"/>
    <w:tmpl w:val="DF64A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30057"/>
    <w:multiLevelType w:val="hybridMultilevel"/>
    <w:tmpl w:val="93408BC6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C56DB3"/>
    <w:multiLevelType w:val="multilevel"/>
    <w:tmpl w:val="530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04790B"/>
    <w:multiLevelType w:val="hybridMultilevel"/>
    <w:tmpl w:val="8A5A4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B5801"/>
    <w:multiLevelType w:val="multilevel"/>
    <w:tmpl w:val="B63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86B4A"/>
    <w:multiLevelType w:val="hybridMultilevel"/>
    <w:tmpl w:val="03483D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851CB"/>
    <w:multiLevelType w:val="multilevel"/>
    <w:tmpl w:val="453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3"/>
  </w:num>
  <w:num w:numId="10">
    <w:abstractNumId w:val="21"/>
  </w:num>
  <w:num w:numId="11">
    <w:abstractNumId w:val="28"/>
  </w:num>
  <w:num w:numId="12">
    <w:abstractNumId w:val="4"/>
  </w:num>
  <w:num w:numId="13">
    <w:abstractNumId w:val="25"/>
  </w:num>
  <w:num w:numId="14">
    <w:abstractNumId w:val="26"/>
  </w:num>
  <w:num w:numId="15">
    <w:abstractNumId w:val="9"/>
  </w:num>
  <w:num w:numId="16">
    <w:abstractNumId w:val="27"/>
  </w:num>
  <w:num w:numId="17">
    <w:abstractNumId w:val="14"/>
  </w:num>
  <w:num w:numId="1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3"/>
  </w:num>
  <w:num w:numId="22">
    <w:abstractNumId w:val="7"/>
  </w:num>
  <w:num w:numId="23">
    <w:abstractNumId w:val="18"/>
  </w:num>
  <w:num w:numId="24">
    <w:abstractNumId w:val="17"/>
  </w:num>
  <w:num w:numId="25">
    <w:abstractNumId w:val="31"/>
  </w:num>
  <w:num w:numId="26">
    <w:abstractNumId w:val="8"/>
  </w:num>
  <w:num w:numId="27">
    <w:abstractNumId w:val="34"/>
  </w:num>
  <w:num w:numId="28">
    <w:abstractNumId w:val="32"/>
  </w:num>
  <w:num w:numId="29">
    <w:abstractNumId w:val="30"/>
  </w:num>
  <w:num w:numId="30">
    <w:abstractNumId w:val="16"/>
  </w:num>
  <w:num w:numId="31">
    <w:abstractNumId w:val="10"/>
  </w:num>
  <w:num w:numId="32">
    <w:abstractNumId w:val="0"/>
  </w:num>
  <w:num w:numId="33">
    <w:abstractNumId w:val="6"/>
  </w:num>
  <w:num w:numId="34">
    <w:abstractNumId w:val="13"/>
  </w:num>
  <w:num w:numId="35">
    <w:abstractNumId w:val="24"/>
  </w:num>
  <w:num w:numId="36">
    <w:abstractNumId w:val="1"/>
  </w:num>
  <w:num w:numId="37">
    <w:abstractNumId w:val="2"/>
  </w:num>
  <w:num w:numId="38">
    <w:abstractNumId w:val="19"/>
  </w:num>
  <w:num w:numId="39">
    <w:abstractNumId w:val="20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866CC"/>
    <w:rsid w:val="0000190C"/>
    <w:rsid w:val="00006E12"/>
    <w:rsid w:val="00025CC9"/>
    <w:rsid w:val="00030253"/>
    <w:rsid w:val="00032E8A"/>
    <w:rsid w:val="00033CD7"/>
    <w:rsid w:val="00036137"/>
    <w:rsid w:val="00046767"/>
    <w:rsid w:val="0006330A"/>
    <w:rsid w:val="00072AA4"/>
    <w:rsid w:val="00076697"/>
    <w:rsid w:val="00081E3D"/>
    <w:rsid w:val="00086D6A"/>
    <w:rsid w:val="00086FA5"/>
    <w:rsid w:val="000A33CF"/>
    <w:rsid w:val="000A4B21"/>
    <w:rsid w:val="000A57C6"/>
    <w:rsid w:val="000B5521"/>
    <w:rsid w:val="000C048F"/>
    <w:rsid w:val="000C3612"/>
    <w:rsid w:val="000C5975"/>
    <w:rsid w:val="000E12CE"/>
    <w:rsid w:val="000E4002"/>
    <w:rsid w:val="000F01EB"/>
    <w:rsid w:val="00110D3F"/>
    <w:rsid w:val="00114CD3"/>
    <w:rsid w:val="0011624C"/>
    <w:rsid w:val="00121A45"/>
    <w:rsid w:val="00155A35"/>
    <w:rsid w:val="00180B64"/>
    <w:rsid w:val="001854A7"/>
    <w:rsid w:val="001858C4"/>
    <w:rsid w:val="001A00EC"/>
    <w:rsid w:val="001A4473"/>
    <w:rsid w:val="001A517B"/>
    <w:rsid w:val="001B46AC"/>
    <w:rsid w:val="001B7980"/>
    <w:rsid w:val="001C62B2"/>
    <w:rsid w:val="001F2F7A"/>
    <w:rsid w:val="001F4215"/>
    <w:rsid w:val="00204394"/>
    <w:rsid w:val="00204913"/>
    <w:rsid w:val="00222EDE"/>
    <w:rsid w:val="00226287"/>
    <w:rsid w:val="00233D97"/>
    <w:rsid w:val="0024079F"/>
    <w:rsid w:val="00242F86"/>
    <w:rsid w:val="0024710E"/>
    <w:rsid w:val="00247570"/>
    <w:rsid w:val="00280DDC"/>
    <w:rsid w:val="00286AAE"/>
    <w:rsid w:val="00290691"/>
    <w:rsid w:val="002A34F8"/>
    <w:rsid w:val="002A64CD"/>
    <w:rsid w:val="002B2E34"/>
    <w:rsid w:val="002E00D8"/>
    <w:rsid w:val="002E0552"/>
    <w:rsid w:val="002E5822"/>
    <w:rsid w:val="002F6F82"/>
    <w:rsid w:val="00301C21"/>
    <w:rsid w:val="00307BF4"/>
    <w:rsid w:val="003107EB"/>
    <w:rsid w:val="003216B3"/>
    <w:rsid w:val="00327B25"/>
    <w:rsid w:val="00336394"/>
    <w:rsid w:val="00340B4C"/>
    <w:rsid w:val="003622D1"/>
    <w:rsid w:val="0036309B"/>
    <w:rsid w:val="00367A41"/>
    <w:rsid w:val="00367F36"/>
    <w:rsid w:val="003A0002"/>
    <w:rsid w:val="003A3D79"/>
    <w:rsid w:val="003A6840"/>
    <w:rsid w:val="003B3856"/>
    <w:rsid w:val="003B4D52"/>
    <w:rsid w:val="003C2A7B"/>
    <w:rsid w:val="003D3435"/>
    <w:rsid w:val="003F23D2"/>
    <w:rsid w:val="00412466"/>
    <w:rsid w:val="00412643"/>
    <w:rsid w:val="0041446C"/>
    <w:rsid w:val="00415394"/>
    <w:rsid w:val="00420BC7"/>
    <w:rsid w:val="004464B6"/>
    <w:rsid w:val="00454454"/>
    <w:rsid w:val="004819A8"/>
    <w:rsid w:val="00483AA1"/>
    <w:rsid w:val="00486511"/>
    <w:rsid w:val="004868E1"/>
    <w:rsid w:val="004910EF"/>
    <w:rsid w:val="004B0B61"/>
    <w:rsid w:val="004B4F55"/>
    <w:rsid w:val="004C45D3"/>
    <w:rsid w:val="004D1390"/>
    <w:rsid w:val="004D2D9A"/>
    <w:rsid w:val="00502CA4"/>
    <w:rsid w:val="00504890"/>
    <w:rsid w:val="00506DBE"/>
    <w:rsid w:val="00513981"/>
    <w:rsid w:val="00517B64"/>
    <w:rsid w:val="00520E7A"/>
    <w:rsid w:val="00521D08"/>
    <w:rsid w:val="005307AD"/>
    <w:rsid w:val="00541ACF"/>
    <w:rsid w:val="005553B1"/>
    <w:rsid w:val="005564D5"/>
    <w:rsid w:val="00564C07"/>
    <w:rsid w:val="0056609C"/>
    <w:rsid w:val="005743BF"/>
    <w:rsid w:val="00584B71"/>
    <w:rsid w:val="005918FE"/>
    <w:rsid w:val="00597949"/>
    <w:rsid w:val="005B1A42"/>
    <w:rsid w:val="005B77BF"/>
    <w:rsid w:val="005C07DB"/>
    <w:rsid w:val="005C286D"/>
    <w:rsid w:val="005C42FB"/>
    <w:rsid w:val="005E7CBD"/>
    <w:rsid w:val="005F189C"/>
    <w:rsid w:val="005F3CF5"/>
    <w:rsid w:val="005F4CAD"/>
    <w:rsid w:val="0060736E"/>
    <w:rsid w:val="006373B7"/>
    <w:rsid w:val="00637865"/>
    <w:rsid w:val="00654E9C"/>
    <w:rsid w:val="006601F8"/>
    <w:rsid w:val="00683BE4"/>
    <w:rsid w:val="0068421F"/>
    <w:rsid w:val="006A0D9E"/>
    <w:rsid w:val="006A7A29"/>
    <w:rsid w:val="006B43A0"/>
    <w:rsid w:val="006B4F7C"/>
    <w:rsid w:val="006C143F"/>
    <w:rsid w:val="006C29AC"/>
    <w:rsid w:val="006D2408"/>
    <w:rsid w:val="006D601E"/>
    <w:rsid w:val="006D6233"/>
    <w:rsid w:val="006E6AFF"/>
    <w:rsid w:val="006F070E"/>
    <w:rsid w:val="006F67FC"/>
    <w:rsid w:val="00704DE6"/>
    <w:rsid w:val="00713995"/>
    <w:rsid w:val="00726DC6"/>
    <w:rsid w:val="0072749C"/>
    <w:rsid w:val="00745CC5"/>
    <w:rsid w:val="00752903"/>
    <w:rsid w:val="00763044"/>
    <w:rsid w:val="0076782D"/>
    <w:rsid w:val="007866CC"/>
    <w:rsid w:val="007873B2"/>
    <w:rsid w:val="007934D3"/>
    <w:rsid w:val="007960A3"/>
    <w:rsid w:val="007A568C"/>
    <w:rsid w:val="007B749C"/>
    <w:rsid w:val="007C1A1D"/>
    <w:rsid w:val="007C5A3E"/>
    <w:rsid w:val="007D694C"/>
    <w:rsid w:val="007E7CBC"/>
    <w:rsid w:val="007F08C4"/>
    <w:rsid w:val="0081472F"/>
    <w:rsid w:val="008214E4"/>
    <w:rsid w:val="00824276"/>
    <w:rsid w:val="008250CC"/>
    <w:rsid w:val="0084196F"/>
    <w:rsid w:val="00846738"/>
    <w:rsid w:val="00857A62"/>
    <w:rsid w:val="00885319"/>
    <w:rsid w:val="008A01CB"/>
    <w:rsid w:val="008A260E"/>
    <w:rsid w:val="008B52F9"/>
    <w:rsid w:val="008C15FB"/>
    <w:rsid w:val="008C7907"/>
    <w:rsid w:val="008D5A1F"/>
    <w:rsid w:val="008D7D60"/>
    <w:rsid w:val="008E1174"/>
    <w:rsid w:val="00907553"/>
    <w:rsid w:val="00922251"/>
    <w:rsid w:val="009234A9"/>
    <w:rsid w:val="00925391"/>
    <w:rsid w:val="00930500"/>
    <w:rsid w:val="009318D3"/>
    <w:rsid w:val="00937351"/>
    <w:rsid w:val="009411D2"/>
    <w:rsid w:val="0094392C"/>
    <w:rsid w:val="009631C3"/>
    <w:rsid w:val="00963F18"/>
    <w:rsid w:val="0097119B"/>
    <w:rsid w:val="00983325"/>
    <w:rsid w:val="009849AA"/>
    <w:rsid w:val="00986400"/>
    <w:rsid w:val="009A4E3C"/>
    <w:rsid w:val="009B445E"/>
    <w:rsid w:val="009B4EC3"/>
    <w:rsid w:val="009C1AC7"/>
    <w:rsid w:val="009C201F"/>
    <w:rsid w:val="009D2193"/>
    <w:rsid w:val="009E7BE8"/>
    <w:rsid w:val="009F2097"/>
    <w:rsid w:val="00A236AD"/>
    <w:rsid w:val="00A27613"/>
    <w:rsid w:val="00A3669B"/>
    <w:rsid w:val="00A429BC"/>
    <w:rsid w:val="00A42CBE"/>
    <w:rsid w:val="00A57D17"/>
    <w:rsid w:val="00A62B5B"/>
    <w:rsid w:val="00A62DFA"/>
    <w:rsid w:val="00A64CE1"/>
    <w:rsid w:val="00A71EDD"/>
    <w:rsid w:val="00A9102A"/>
    <w:rsid w:val="00A92DA9"/>
    <w:rsid w:val="00A95662"/>
    <w:rsid w:val="00A9698B"/>
    <w:rsid w:val="00AB1486"/>
    <w:rsid w:val="00AB2DB6"/>
    <w:rsid w:val="00AB5367"/>
    <w:rsid w:val="00AB5374"/>
    <w:rsid w:val="00AC3C76"/>
    <w:rsid w:val="00AC7200"/>
    <w:rsid w:val="00AD0EC7"/>
    <w:rsid w:val="00AD6795"/>
    <w:rsid w:val="00AD7A16"/>
    <w:rsid w:val="00B1373E"/>
    <w:rsid w:val="00B14C82"/>
    <w:rsid w:val="00B162FF"/>
    <w:rsid w:val="00B163D2"/>
    <w:rsid w:val="00B16AC9"/>
    <w:rsid w:val="00B3159F"/>
    <w:rsid w:val="00B318DA"/>
    <w:rsid w:val="00B375FE"/>
    <w:rsid w:val="00B43746"/>
    <w:rsid w:val="00B830A1"/>
    <w:rsid w:val="00B874AF"/>
    <w:rsid w:val="00B91103"/>
    <w:rsid w:val="00B96B56"/>
    <w:rsid w:val="00BA53F3"/>
    <w:rsid w:val="00BD0764"/>
    <w:rsid w:val="00BE04A4"/>
    <w:rsid w:val="00BE1E1A"/>
    <w:rsid w:val="00C148DC"/>
    <w:rsid w:val="00C46B34"/>
    <w:rsid w:val="00C47E07"/>
    <w:rsid w:val="00C65942"/>
    <w:rsid w:val="00C65C63"/>
    <w:rsid w:val="00C74D53"/>
    <w:rsid w:val="00C75583"/>
    <w:rsid w:val="00C9280F"/>
    <w:rsid w:val="00C96BB1"/>
    <w:rsid w:val="00CA6858"/>
    <w:rsid w:val="00CB42F6"/>
    <w:rsid w:val="00CC003F"/>
    <w:rsid w:val="00CC1A7C"/>
    <w:rsid w:val="00CC232A"/>
    <w:rsid w:val="00CC232D"/>
    <w:rsid w:val="00CE2482"/>
    <w:rsid w:val="00CF55D9"/>
    <w:rsid w:val="00D03F65"/>
    <w:rsid w:val="00D0420C"/>
    <w:rsid w:val="00D14133"/>
    <w:rsid w:val="00D270B9"/>
    <w:rsid w:val="00D3050F"/>
    <w:rsid w:val="00D326F1"/>
    <w:rsid w:val="00D3444B"/>
    <w:rsid w:val="00D37FFE"/>
    <w:rsid w:val="00D47E59"/>
    <w:rsid w:val="00D50D89"/>
    <w:rsid w:val="00D52191"/>
    <w:rsid w:val="00D607D2"/>
    <w:rsid w:val="00D65E5D"/>
    <w:rsid w:val="00D72516"/>
    <w:rsid w:val="00D7348C"/>
    <w:rsid w:val="00D9659A"/>
    <w:rsid w:val="00DA0C5D"/>
    <w:rsid w:val="00DB6F11"/>
    <w:rsid w:val="00DC131E"/>
    <w:rsid w:val="00DC7FF4"/>
    <w:rsid w:val="00DE25B0"/>
    <w:rsid w:val="00DF27B9"/>
    <w:rsid w:val="00DF7C06"/>
    <w:rsid w:val="00E040F2"/>
    <w:rsid w:val="00E052B1"/>
    <w:rsid w:val="00E06698"/>
    <w:rsid w:val="00E22AA6"/>
    <w:rsid w:val="00E252F7"/>
    <w:rsid w:val="00E33041"/>
    <w:rsid w:val="00E47380"/>
    <w:rsid w:val="00E47E44"/>
    <w:rsid w:val="00E47E5C"/>
    <w:rsid w:val="00E51F5F"/>
    <w:rsid w:val="00E5561E"/>
    <w:rsid w:val="00E6031E"/>
    <w:rsid w:val="00E751B6"/>
    <w:rsid w:val="00E835A1"/>
    <w:rsid w:val="00E85644"/>
    <w:rsid w:val="00E85FB8"/>
    <w:rsid w:val="00EA0305"/>
    <w:rsid w:val="00EA538A"/>
    <w:rsid w:val="00EA6D69"/>
    <w:rsid w:val="00EB0D5E"/>
    <w:rsid w:val="00EB199C"/>
    <w:rsid w:val="00EB2770"/>
    <w:rsid w:val="00EB4D9B"/>
    <w:rsid w:val="00EB70BC"/>
    <w:rsid w:val="00EC724F"/>
    <w:rsid w:val="00ED2318"/>
    <w:rsid w:val="00ED2514"/>
    <w:rsid w:val="00ED31DB"/>
    <w:rsid w:val="00EF5384"/>
    <w:rsid w:val="00EF79B6"/>
    <w:rsid w:val="00F04673"/>
    <w:rsid w:val="00F13697"/>
    <w:rsid w:val="00F15274"/>
    <w:rsid w:val="00F16B97"/>
    <w:rsid w:val="00F30787"/>
    <w:rsid w:val="00F33D89"/>
    <w:rsid w:val="00F40559"/>
    <w:rsid w:val="00F42D91"/>
    <w:rsid w:val="00F53B9C"/>
    <w:rsid w:val="00F5536C"/>
    <w:rsid w:val="00F55E31"/>
    <w:rsid w:val="00F564BE"/>
    <w:rsid w:val="00F608D9"/>
    <w:rsid w:val="00F61873"/>
    <w:rsid w:val="00F625E6"/>
    <w:rsid w:val="00F839B0"/>
    <w:rsid w:val="00F94B3F"/>
    <w:rsid w:val="00F97809"/>
    <w:rsid w:val="00F97BC0"/>
    <w:rsid w:val="00FA1295"/>
    <w:rsid w:val="00FA440F"/>
    <w:rsid w:val="00FB09B9"/>
    <w:rsid w:val="00FC1FB3"/>
    <w:rsid w:val="00FD28DC"/>
    <w:rsid w:val="00FD3B6A"/>
    <w:rsid w:val="00FE5A89"/>
    <w:rsid w:val="00FF012C"/>
    <w:rsid w:val="00FF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CC"/>
    <w:pPr>
      <w:spacing w:after="160"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66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66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6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307BF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BF4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semiHidden/>
    <w:unhideWhenUsed/>
    <w:rsid w:val="0097119B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C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A0C5D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E51F5F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36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E25B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6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665">
          <w:marLeft w:val="-240"/>
          <w:marRight w:val="-360"/>
          <w:marTop w:val="36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24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8D54-0D25-4983-9425-B6D469E7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cp:lastPrinted>2020-12-10T10:15:00Z</cp:lastPrinted>
  <dcterms:created xsi:type="dcterms:W3CDTF">2024-03-27T11:48:00Z</dcterms:created>
  <dcterms:modified xsi:type="dcterms:W3CDTF">2024-04-03T10:15:00Z</dcterms:modified>
</cp:coreProperties>
</file>