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1"/>
        <w:gridCol w:w="7224"/>
        <w:gridCol w:w="1460"/>
      </w:tblGrid>
      <w:tr w:rsidR="00FD76B2" w:rsidRPr="00302F84" w:rsidTr="00BE3B0A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68350" cy="600075"/>
                  <wp:effectExtent l="0" t="0" r="0" b="0"/>
                  <wp:docPr id="6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MIUR USR CALABRIA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</w:t>
            </w:r>
            <w:r w:rsidRPr="00302F84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/>
              </w:rPr>
              <w:t>STITUTO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DI</w:t>
            </w:r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ISTRUZIONE  SUPERIORE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Licei</w:t>
            </w:r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: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Istituto Professionale: Odontotecnico – </w:t>
            </w:r>
            <w:proofErr w:type="spellStart"/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G.A.E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.</w:t>
            </w:r>
            <w:proofErr w:type="spellEnd"/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e.B.</w:t>
            </w:r>
            <w:proofErr w:type="spellEnd"/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–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Amm.Fin.Marketing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Elettronico –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Nautico-Meccan</w:t>
            </w:r>
            <w:proofErr w:type="spellEnd"/>
          </w:p>
          <w:p w:rsidR="00FD76B2" w:rsidRPr="00302F84" w:rsidRDefault="00FD76B2" w:rsidP="00BE3B0A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S.Procopio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- 87032  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(CS)</w:t>
            </w:r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Wingdings" w:eastAsia="Wingdings" w:hAnsi="Wingdings" w:cs="Wingdings"/>
                <w:b/>
                <w:sz w:val="16"/>
                <w:szCs w:val="16"/>
                <w:lang w:eastAsia="it-IT"/>
              </w:rPr>
              <w:t>🕿</w:t>
            </w: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Centralino</w:t>
            </w:r>
            <w:proofErr w:type="gram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0982/ 41969 – Sito:www.iispoloamantea.edu.it</w:t>
            </w:r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E-mail: </w:t>
            </w:r>
            <w:hyperlink r:id="rId8">
              <w:r w:rsidRPr="00302F8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.:</w:t>
            </w:r>
            <w:hyperlink r:id="rId9">
              <w:r w:rsidRPr="00302F8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CodiceFiscale</w:t>
            </w:r>
            <w:proofErr w:type="spellEnd"/>
            <w:r w:rsidRPr="00302F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86002100781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B2" w:rsidRPr="00302F84" w:rsidRDefault="00FD76B2" w:rsidP="00BE3B0A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02F8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92455" cy="563245"/>
                  <wp:effectExtent l="0" t="0" r="0" b="0"/>
                  <wp:docPr id="7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9BF" w:rsidRDefault="00BE09BF" w:rsidP="00BE0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28"/>
        <w:jc w:val="right"/>
        <w:rPr>
          <w:rFonts w:ascii="Calibri" w:eastAsia="Calibri" w:hAnsi="Calibri" w:cs="Calibri"/>
          <w:color w:val="000000"/>
          <w:lang w:eastAsia="it-IT"/>
        </w:rPr>
      </w:pPr>
    </w:p>
    <w:p w:rsidR="00D30659" w:rsidRDefault="00D30659" w:rsidP="00BE09BF">
      <w:pPr>
        <w:widowControl w:val="0"/>
        <w:tabs>
          <w:tab w:val="left" w:pos="0"/>
        </w:tabs>
        <w:spacing w:before="1"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Alla Dirigente Scolastica</w:t>
      </w:r>
    </w:p>
    <w:p w:rsidR="00BE09BF" w:rsidRDefault="00D30659" w:rsidP="00D30659">
      <w:pPr>
        <w:widowControl w:val="0"/>
        <w:tabs>
          <w:tab w:val="left" w:pos="0"/>
        </w:tabs>
        <w:spacing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dell'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IIS di Amantea (CS)</w:t>
      </w:r>
    </w:p>
    <w:p w:rsidR="00C91238" w:rsidRPr="00AE1558" w:rsidRDefault="00C91238" w:rsidP="00D30659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</w:pPr>
      <w:proofErr w:type="gramStart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>AZIONI</w:t>
      </w:r>
      <w:proofErr w:type="gramEnd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 xml:space="preserve"> </w:t>
      </w:r>
      <w:proofErr w:type="spellStart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>DI</w:t>
      </w:r>
      <w:proofErr w:type="spellEnd"/>
      <w:r w:rsidRPr="00AE1558">
        <w:rPr>
          <w:rFonts w:ascii="Times New Roman" w:eastAsia="Calibri" w:hAnsi="Times New Roman" w:cs="Times New Roman"/>
          <w:color w:val="212529"/>
          <w:sz w:val="24"/>
          <w:szCs w:val="24"/>
          <w:lang w:eastAsia="it-IT"/>
        </w:rPr>
        <w:t xml:space="preserve"> PREVENZIONE E CONTRASTO DELLA DISPERSIONE SCOLASTICA (D.M.170/2022)</w:t>
      </w:r>
    </w:p>
    <w:p w:rsidR="00C91238" w:rsidRPr="00C91238" w:rsidRDefault="00C91238" w:rsidP="00C91238">
      <w:pPr>
        <w:keepNext/>
        <w:keepLines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OGGETTO: 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Domanda di partecipazione alla selezione di docenti/esperti/tutor per il conferimento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incarichi nell’ambito dei progetti ricadenti nel PNRR: Investimento 1.4 - Intervento straordinario finalizzato alla riduzione dei divari territoriali nelle scuole secondarie di primo grado e di secondo grado e alla lotta alla dispersione scolastica per le seguenti attività legate all’intervento:</w:t>
      </w:r>
    </w:p>
    <w:p w:rsidR="001C5EFD" w:rsidRPr="005765B6" w:rsidRDefault="001C5EFD" w:rsidP="001C5EFD">
      <w:pPr>
        <w:pStyle w:val="Paragrafoelenco"/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proofErr w:type="gramStart"/>
      <w:r w:rsidRPr="005765B6">
        <w:rPr>
          <w:rFonts w:ascii="Times New Roman" w:hAnsi="Times New Roman"/>
          <w:sz w:val="24"/>
          <w:szCs w:val="24"/>
          <w:lang w:eastAsia="it-IT"/>
        </w:rPr>
        <w:t xml:space="preserve">PERCORSI </w:t>
      </w:r>
      <w:proofErr w:type="spellStart"/>
      <w:r w:rsidRPr="005765B6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Pr="005765B6">
        <w:rPr>
          <w:rFonts w:ascii="Times New Roman" w:hAnsi="Times New Roman"/>
          <w:sz w:val="24"/>
          <w:szCs w:val="24"/>
          <w:lang w:eastAsia="it-IT"/>
        </w:rPr>
        <w:t xml:space="preserve"> POTENZIAMENTO DELLE COMPETENZE </w:t>
      </w:r>
      <w:proofErr w:type="spellStart"/>
      <w:r w:rsidRPr="005765B6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Pr="005765B6">
        <w:rPr>
          <w:rFonts w:ascii="Times New Roman" w:hAnsi="Times New Roman"/>
          <w:sz w:val="24"/>
          <w:szCs w:val="24"/>
          <w:lang w:eastAsia="it-IT"/>
        </w:rPr>
        <w:t xml:space="preserve"> BASE, </w:t>
      </w:r>
      <w:proofErr w:type="spellStart"/>
      <w:r w:rsidRPr="005765B6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Pr="005765B6">
        <w:rPr>
          <w:rFonts w:ascii="Times New Roman" w:hAnsi="Times New Roman"/>
          <w:sz w:val="24"/>
          <w:szCs w:val="24"/>
          <w:lang w:eastAsia="it-IT"/>
        </w:rPr>
        <w:t xml:space="preserve"> MOTIVAZIONE E ACCOMPAGNAMENTO”</w:t>
      </w:r>
      <w:proofErr w:type="gramEnd"/>
    </w:p>
    <w:p w:rsidR="002421B7" w:rsidRDefault="002421B7" w:rsidP="001C5EFD">
      <w:pPr>
        <w:pStyle w:val="Paragrafoelenco"/>
        <w:keepNext/>
        <w:keepLines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421B7" w:rsidRDefault="002421B7" w:rsidP="002421B7">
      <w:pPr>
        <w:pStyle w:val="Paragrafoelenco"/>
        <w:keepNext/>
        <w:keepLines/>
        <w:jc w:val="both"/>
        <w:outlineLvl w:val="2"/>
        <w:rPr>
          <w:rFonts w:ascii="Times New Roman" w:hAnsi="Times New Roman"/>
          <w:sz w:val="24"/>
          <w:szCs w:val="24"/>
          <w:lang w:eastAsia="it-IT"/>
        </w:rPr>
      </w:pPr>
    </w:p>
    <w:p w:rsidR="00EF1C72" w:rsidRDefault="002421B7" w:rsidP="002421B7">
      <w:pPr>
        <w:pStyle w:val="Paragrafoelenco"/>
        <w:keepNext/>
        <w:keepLines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BE09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1C72" w:rsidRPr="00BE09BF">
        <w:rPr>
          <w:rFonts w:ascii="Times New Roman" w:hAnsi="Times New Roman"/>
          <w:b/>
          <w:bCs/>
          <w:sz w:val="24"/>
          <w:szCs w:val="24"/>
        </w:rPr>
        <w:t>PROGETTO:</w:t>
      </w:r>
      <w:proofErr w:type="gramStart"/>
      <w:r w:rsidR="00EF1C72" w:rsidRPr="00BE09BF">
        <w:rPr>
          <w:rFonts w:ascii="Times New Roman" w:hAnsi="Times New Roman"/>
          <w:b/>
          <w:bCs/>
          <w:sz w:val="24"/>
          <w:szCs w:val="24"/>
        </w:rPr>
        <w:t xml:space="preserve">  </w:t>
      </w:r>
      <w:proofErr w:type="gramEnd"/>
      <w:r w:rsidR="00EF1C72" w:rsidRPr="00BE09BF">
        <w:rPr>
          <w:rFonts w:ascii="Times New Roman" w:hAnsi="Times New Roman"/>
          <w:sz w:val="24"/>
          <w:szCs w:val="24"/>
        </w:rPr>
        <w:t xml:space="preserve">M4C1I1.4-2022-981-P-12637  </w:t>
      </w:r>
      <w:r w:rsidR="00EF1C72" w:rsidRPr="00BE09BF">
        <w:rPr>
          <w:rFonts w:ascii="Times New Roman" w:hAnsi="Times New Roman"/>
          <w:b/>
          <w:sz w:val="24"/>
          <w:szCs w:val="24"/>
        </w:rPr>
        <w:t>CUP</w:t>
      </w:r>
      <w:r w:rsidR="00EF1C72" w:rsidRPr="00BE09BF">
        <w:rPr>
          <w:rFonts w:ascii="Times New Roman" w:hAnsi="Times New Roman"/>
          <w:sz w:val="24"/>
          <w:szCs w:val="24"/>
        </w:rPr>
        <w:t xml:space="preserve"> B94D22002800006</w:t>
      </w:r>
    </w:p>
    <w:p w:rsidR="002421B7" w:rsidRPr="00BE09BF" w:rsidRDefault="002421B7" w:rsidP="002421B7">
      <w:pPr>
        <w:pStyle w:val="Paragrafoelenco"/>
        <w:keepNext/>
        <w:keepLines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91238" w:rsidRDefault="00C91238" w:rsidP="00AE15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/</w:t>
      </w:r>
      <w:proofErr w:type="gramStart"/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la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sottoscritto</w:t>
      </w:r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/a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____________________________________ nato</w:t>
      </w:r>
      <w:r w:rsidR="00431B3A">
        <w:rPr>
          <w:rFonts w:ascii="Times New Roman" w:eastAsia="Calibri" w:hAnsi="Times New Roman" w:cs="Times New Roman"/>
          <w:sz w:val="24"/>
          <w:szCs w:val="24"/>
          <w:lang w:eastAsia="it-IT"/>
        </w:rPr>
        <w:t>/a</w:t>
      </w:r>
      <w:r w:rsidR="00AE155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______________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Prov (___) il ___________, residente a ___________________________ </w:t>
      </w:r>
      <w:proofErr w:type="spell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Prov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(___) in via __________________________, codice fiscale __________________________</w:t>
      </w:r>
    </w:p>
    <w:p w:rsidR="00AE1558" w:rsidRPr="00C91238" w:rsidRDefault="00AE1558" w:rsidP="00AE15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AE15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*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In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servizio presso ______________________________________________ in qualità di_________</w:t>
      </w:r>
      <w:r w:rsidR="00AE155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, con contratto a:</w:t>
      </w:r>
    </w:p>
    <w:p w:rsidR="00C91238" w:rsidRPr="00C91238" w:rsidRDefault="00AE1558" w:rsidP="00AE1558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it-IT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Tempo indeterminato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</w:t>
      </w:r>
      <w:proofErr w:type="gramEnd"/>
      <w:r>
        <w:rPr>
          <w:rFonts w:ascii="Courier New" w:eastAsia="Calibri" w:hAnsi="Courier New" w:cs="Courier New"/>
          <w:sz w:val="24"/>
          <w:szCs w:val="24"/>
          <w:lang w:eastAsia="it-IT"/>
        </w:rPr>
        <w:t>□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T</w:t>
      </w:r>
      <w:r w:rsidR="00C91238"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empo determinato</w:t>
      </w:r>
    </w:p>
    <w:p w:rsidR="00C91238" w:rsidRPr="00C91238" w:rsidRDefault="00C91238" w:rsidP="00C91238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C91238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proofErr w:type="spellStart"/>
      <w:r w:rsidRPr="00C9123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*</w:t>
      </w:r>
      <w:r w:rsidRPr="00C91238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Campo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da compilare solo per i candidati in servizio presso le istituzioni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scolastiche</w:t>
      </w:r>
      <w:proofErr w:type="gramEnd"/>
    </w:p>
    <w:p w:rsidR="00C91238" w:rsidRPr="00C91238" w:rsidRDefault="00C91238" w:rsidP="00C91238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C9123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Presenta</w:t>
      </w:r>
    </w:p>
    <w:p w:rsidR="00C91238" w:rsidRPr="00883336" w:rsidRDefault="00C91238" w:rsidP="00C912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La propria candidatura per l’incarico di cui all’Avviso di </w:t>
      </w:r>
      <w:proofErr w:type="spell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Selezionea</w:t>
      </w:r>
      <w:proofErr w:type="spell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Docente/Esperto</w:t>
      </w:r>
      <w:r w:rsidR="00883336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r w:rsidR="00883336" w:rsidRPr="00883336">
        <w:rPr>
          <w:rFonts w:ascii="Times New Roman" w:eastAsia="Calibri" w:hAnsi="Times New Roman" w:cs="Times New Roman"/>
          <w:sz w:val="24"/>
          <w:szCs w:val="24"/>
          <w:lang w:eastAsia="it-IT"/>
        </w:rPr>
        <w:t>p</w:t>
      </w:r>
      <w:r w:rsidRPr="00883336">
        <w:rPr>
          <w:rFonts w:ascii="Times New Roman" w:eastAsia="Calibri" w:hAnsi="Times New Roman" w:cs="Times New Roman"/>
          <w:sz w:val="24"/>
          <w:szCs w:val="24"/>
          <w:lang w:eastAsia="it-IT"/>
        </w:rPr>
        <w:t>er i</w:t>
      </w:r>
      <w:r w:rsidR="00F75357">
        <w:rPr>
          <w:rFonts w:ascii="Times New Roman" w:eastAsia="Calibri" w:hAnsi="Times New Roman" w:cs="Times New Roman"/>
          <w:sz w:val="24"/>
          <w:szCs w:val="24"/>
          <w:lang w:eastAsia="it-IT"/>
        </w:rPr>
        <w:t>l m</w:t>
      </w:r>
      <w:r w:rsidRPr="00883336">
        <w:rPr>
          <w:rFonts w:ascii="Times New Roman" w:eastAsia="Calibri" w:hAnsi="Times New Roman" w:cs="Times New Roman"/>
          <w:sz w:val="24"/>
          <w:szCs w:val="24"/>
          <w:lang w:eastAsia="it-IT"/>
        </w:rPr>
        <w:t>odul</w:t>
      </w:r>
      <w:r w:rsidR="00F75357">
        <w:rPr>
          <w:rFonts w:ascii="Times New Roman" w:eastAsia="Calibri" w:hAnsi="Times New Roman" w:cs="Times New Roman"/>
          <w:sz w:val="24"/>
          <w:szCs w:val="24"/>
          <w:lang w:eastAsia="it-IT"/>
        </w:rPr>
        <w:t>o seguente</w:t>
      </w:r>
      <w:proofErr w:type="gramStart"/>
      <w:r w:rsidR="00F7535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83336">
        <w:rPr>
          <w:rFonts w:ascii="Times New Roman" w:eastAsia="Calibri" w:hAnsi="Times New Roman" w:cs="Times New Roman"/>
          <w:sz w:val="24"/>
          <w:szCs w:val="24"/>
          <w:lang w:eastAsia="it-IT"/>
        </w:rPr>
        <w:t>:</w:t>
      </w:r>
      <w:proofErr w:type="gramEnd"/>
    </w:p>
    <w:p w:rsidR="001C5EFD" w:rsidRDefault="00C91238" w:rsidP="001C5EFD">
      <w:pPr>
        <w:widowControl w:val="0"/>
        <w:spacing w:after="12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heading=h.gjdgxs" w:colFirst="0" w:colLast="0"/>
      <w:bookmarkEnd w:id="0"/>
      <w:r w:rsidRPr="001C5EFD">
        <w:rPr>
          <w:rFonts w:ascii="Times New Roman" w:eastAsia="MS Mincho" w:hAnsi="MS Mincho"/>
          <w:color w:val="000000"/>
          <w:sz w:val="24"/>
          <w:szCs w:val="24"/>
          <w:lang w:eastAsia="it-IT"/>
        </w:rPr>
        <w:t>☐</w:t>
      </w:r>
      <w:r w:rsidR="001C5EFD" w:rsidRPr="001C5EFD">
        <w:rPr>
          <w:rFonts w:ascii="Times New Roman" w:hAnsi="Times New Roman"/>
          <w:sz w:val="24"/>
          <w:szCs w:val="24"/>
          <w:lang w:eastAsia="it-IT"/>
        </w:rPr>
        <w:t xml:space="preserve"> PERCORSI </w:t>
      </w:r>
      <w:proofErr w:type="spellStart"/>
      <w:r w:rsidR="001C5EFD" w:rsidRPr="001C5EFD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="001C5EFD" w:rsidRPr="001C5EFD">
        <w:rPr>
          <w:rFonts w:ascii="Times New Roman" w:hAnsi="Times New Roman"/>
          <w:sz w:val="24"/>
          <w:szCs w:val="24"/>
          <w:lang w:eastAsia="it-IT"/>
        </w:rPr>
        <w:t xml:space="preserve"> POTENZIAMENTO DELLE COMPETENZE </w:t>
      </w:r>
      <w:proofErr w:type="spellStart"/>
      <w:r w:rsidR="001C5EFD" w:rsidRPr="001C5EFD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="001C5EFD" w:rsidRPr="001C5EFD">
        <w:rPr>
          <w:rFonts w:ascii="Times New Roman" w:hAnsi="Times New Roman"/>
          <w:sz w:val="24"/>
          <w:szCs w:val="24"/>
          <w:lang w:eastAsia="it-IT"/>
        </w:rPr>
        <w:t xml:space="preserve"> BASE, </w:t>
      </w:r>
      <w:proofErr w:type="spellStart"/>
      <w:r w:rsidR="001C5EFD" w:rsidRPr="001C5EFD"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 w:rsidR="001C5EFD" w:rsidRPr="001C5EFD">
        <w:rPr>
          <w:rFonts w:ascii="Times New Roman" w:hAnsi="Times New Roman"/>
          <w:sz w:val="24"/>
          <w:szCs w:val="24"/>
          <w:lang w:eastAsia="it-IT"/>
        </w:rPr>
        <w:t xml:space="preserve"> MOTIVAZIONE E ACCOMPAGNAMENTO”</w:t>
      </w:r>
    </w:p>
    <w:p w:rsidR="00F75357" w:rsidRPr="001C5EFD" w:rsidRDefault="00F75357" w:rsidP="001C5EFD">
      <w:pPr>
        <w:widowControl w:val="0"/>
        <w:spacing w:after="12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DISCIPLINA__________________________________________________________</w:t>
      </w:r>
    </w:p>
    <w:p w:rsidR="00C91238" w:rsidRPr="00C91238" w:rsidRDefault="00C91238" w:rsidP="00C912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tal fine, valendosi delle disposizioni di cui all'art.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46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aver preso visione del bando;</w:t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Di essere cittadino italiano o di uno degli Stati membri dell’Unione europea;</w:t>
      </w:r>
      <w:proofErr w:type="gramEnd"/>
    </w:p>
    <w:p w:rsidR="00436CB8" w:rsidRDefault="00C91238" w:rsidP="00436CB8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Di essere in godimento dei diritti politici;</w:t>
      </w:r>
      <w:proofErr w:type="gramEnd"/>
    </w:p>
    <w:p w:rsidR="00C91238" w:rsidRPr="00C91238" w:rsidRDefault="00C91238" w:rsidP="00436CB8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aver subito condanne penali;</w:t>
      </w:r>
      <w:r w:rsidR="004C1B8D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="004C1B8D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Essere a conoscenza di non essere sottoposto a procedimenti penali;</w:t>
      </w:r>
      <w:proofErr w:type="gramEnd"/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Essere in possesso dei requisiti essenziali previsti dall’art.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2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bando;</w:t>
      </w:r>
    </w:p>
    <w:p w:rsidR="00C91238" w:rsidRPr="00C91238" w:rsidRDefault="00C91238" w:rsidP="00883336">
      <w:pPr>
        <w:spacing w:after="0" w:line="240" w:lineRule="auto"/>
        <w:ind w:left="992" w:hanging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Essere in possesso del requisito della particolare e comprovata esperienza strettamente correlata al contenuto della prestazione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richiesta</w:t>
      </w:r>
      <w:proofErr w:type="gramEnd"/>
    </w:p>
    <w:p w:rsidR="00C91238" w:rsidRDefault="00C91238" w:rsidP="00C91238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Ai fini della valutazione della propria candidatura il sottoscritto dichiara inoltre di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titoli riepilogati nella seguente griglia di valutazione:</w:t>
      </w: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103"/>
        <w:gridCol w:w="1701"/>
        <w:gridCol w:w="1276"/>
        <w:gridCol w:w="1275"/>
      </w:tblGrid>
      <w:tr w:rsidR="00431105" w:rsidTr="001451CE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TABELLA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VALUTAZIONE TITOLI DEGLI ASPIRANTI PER FIGURE PROFESSIONALI RICHIESTE</w:t>
            </w:r>
          </w:p>
        </w:tc>
      </w:tr>
      <w:tr w:rsidR="00431105" w:rsidTr="001451CE">
        <w:trPr>
          <w:cantSplit/>
          <w:trHeight w:val="77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105" w:rsidRDefault="00431105" w:rsidP="001451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CULTURALI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 PROFESSIONALI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Punteggio a cura della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commiss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</w:t>
            </w:r>
          </w:p>
        </w:tc>
      </w:tr>
      <w:tr w:rsidR="00431105" w:rsidTr="001451CE">
        <w:trPr>
          <w:trHeight w:val="70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specifica attinente il modulo</w:t>
            </w:r>
          </w:p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formativo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dell’Obiettivo tematico e specifico</w:t>
            </w:r>
          </w:p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cui al Bando di selezione.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Laurea equipollente attinente il modulo formativo dell'Obiettivo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Tematico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e Specifico di cui al bando di selezione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trHeight w:val="344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di I livello (triennale) (titolo culturale aggiuntivo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formazione e/o aggiornamento specifici relativi alla disciplina del modulo formativo dell’Obiettivo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Tematico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Specifico di cui al bando di selezione (25 ore)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5 per ogni esperienza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e/o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post-laurea annuali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attinente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il modulo formativo dell’Obiettivo tematico e specifico di cui al Bando di selezione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(Max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per ogni titolo</w:t>
            </w:r>
          </w:p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Possesso ECDL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trHeight w:val="312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di sostegno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trHeight w:val="4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45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cantSplit/>
          <w:trHeight w:val="68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105" w:rsidRDefault="00431105" w:rsidP="001451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TITOLI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SERVIZIO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Punteggio a cura della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commiss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</w:t>
            </w: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Funzioni di coordinamento e di supporto al Dirigente Scolastico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ultimo triennio incluso l’anno in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431105">
            <w:pPr>
              <w:numPr>
                <w:ilvl w:val="0"/>
                <w:numId w:val="13"/>
              </w:num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DS p. 5 per ogni inc.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15)</w:t>
            </w:r>
          </w:p>
          <w:p w:rsidR="00431105" w:rsidRDefault="00431105" w:rsidP="00431105">
            <w:pPr>
              <w:numPr>
                <w:ilvl w:val="0"/>
                <w:numId w:val="13"/>
              </w:num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Coord. di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p. 3 per ogni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9)</w:t>
            </w:r>
          </w:p>
          <w:p w:rsidR="00431105" w:rsidRDefault="00431105" w:rsidP="00431105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F.S.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ogni inc.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di ruolo prestato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docente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 per ogni anno</w:t>
            </w:r>
          </w:p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prestato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qualità 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docente presso l’IIS di Amantea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 per ogni anno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Pregresse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esperienze di coordinamento, docenza o tutoraggio in progetti attinenti il modulo formativo dell’Obiettivo tematico e specifico di cui al Bando di selezione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22)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D3F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</w:t>
            </w:r>
            <w:proofErr w:type="gramEnd"/>
            <w:r w:rsidRPr="00AD3F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11 per ogni </w:t>
            </w:r>
            <w:proofErr w:type="spellStart"/>
            <w:r w:rsidRPr="00AD3FB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trHeight w:val="224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70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cantSplit/>
          <w:trHeight w:val="23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105" w:rsidRDefault="00431105" w:rsidP="001451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Valutazione traccia programmatica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 cura della commissione</w:t>
            </w:r>
          </w:p>
        </w:tc>
      </w:tr>
      <w:tr w:rsidR="00431105" w:rsidTr="001451CE">
        <w:trPr>
          <w:cantSplit/>
          <w:trHeight w:val="349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105" w:rsidRDefault="00431105" w:rsidP="001451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05" w:rsidRDefault="00431105" w:rsidP="001451CE">
            <w:pPr>
              <w:widowControl w:val="0"/>
              <w:spacing w:after="0" w:line="290" w:lineRule="auto"/>
              <w:ind w:left="1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Pertinenza della traccia programmatica all’intervento formativo:</w:t>
            </w:r>
          </w:p>
          <w:p w:rsidR="00431105" w:rsidRDefault="00431105" w:rsidP="00431105">
            <w:pPr>
              <w:widowControl w:val="0"/>
              <w:numPr>
                <w:ilvl w:val="0"/>
                <w:numId w:val="6"/>
              </w:numPr>
              <w:tabs>
                <w:tab w:val="left" w:pos="471"/>
              </w:tabs>
              <w:spacing w:after="0" w:line="240" w:lineRule="auto"/>
              <w:ind w:left="465" w:right="96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Chiarezza nella descrizione delle attività pianificate nelle loro successive fasi;</w:t>
            </w:r>
          </w:p>
          <w:p w:rsidR="00431105" w:rsidRDefault="00431105" w:rsidP="00431105">
            <w:pPr>
              <w:widowControl w:val="0"/>
              <w:numPr>
                <w:ilvl w:val="0"/>
                <w:numId w:val="6"/>
              </w:numPr>
              <w:tabs>
                <w:tab w:val="left" w:pos="471"/>
              </w:tabs>
              <w:spacing w:after="0" w:line="240" w:lineRule="auto"/>
              <w:ind w:left="465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Livello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di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innovatività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progetto formativo;</w:t>
            </w:r>
          </w:p>
          <w:p w:rsidR="00431105" w:rsidRDefault="00431105" w:rsidP="00431105">
            <w:pPr>
              <w:widowControl w:val="0"/>
              <w:numPr>
                <w:ilvl w:val="0"/>
                <w:numId w:val="6"/>
              </w:numPr>
              <w:tabs>
                <w:tab w:val="left" w:pos="471"/>
              </w:tabs>
              <w:spacing w:after="0" w:line="240" w:lineRule="auto"/>
              <w:ind w:left="465" w:right="96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Riproducibilità delle attività formative pianificate anche all’interno della prassi lavorativa quotidiana (didattica /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gestionale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/ amministrativa..);</w:t>
            </w:r>
          </w:p>
          <w:p w:rsidR="00431105" w:rsidRDefault="00431105" w:rsidP="00431105">
            <w:pPr>
              <w:widowControl w:val="0"/>
              <w:numPr>
                <w:ilvl w:val="0"/>
                <w:numId w:val="6"/>
              </w:numPr>
              <w:tabs>
                <w:tab w:val="left" w:pos="471"/>
              </w:tabs>
              <w:spacing w:after="0" w:line="240" w:lineRule="auto"/>
              <w:ind w:left="465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Validità del quadro di riferimento teorico e metodologico;</w:t>
            </w:r>
          </w:p>
          <w:p w:rsidR="00431105" w:rsidRDefault="00431105" w:rsidP="00431105">
            <w:pPr>
              <w:widowControl w:val="0"/>
              <w:numPr>
                <w:ilvl w:val="0"/>
                <w:numId w:val="6"/>
              </w:numPr>
              <w:tabs>
                <w:tab w:val="left" w:pos="471"/>
              </w:tabs>
              <w:ind w:left="465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Qualità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della documentazione didattico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formativa di supporto ad incontri (materiale multimediale / slide – schemi – mappe concettuali originali 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sitografia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di riferimento..)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05" w:rsidRDefault="00431105" w:rsidP="001451C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Massimo punti 6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per ogni voce fino ad un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massimo di 30 punti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05" w:rsidRPr="00367C5A" w:rsidRDefault="00431105" w:rsidP="001451CE">
            <w:pPr>
              <w:pStyle w:val="Paragrafoelenc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cantSplit/>
          <w:trHeight w:val="5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05" w:rsidRDefault="00431105" w:rsidP="0014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30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05" w:rsidRDefault="00431105" w:rsidP="001451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31105" w:rsidTr="001451CE">
        <w:trPr>
          <w:trHeight w:val="269"/>
        </w:trPr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PUNTEGGIO MAX: 145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05" w:rsidRDefault="00431105" w:rsidP="0014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:</w:t>
            </w:r>
            <w:proofErr w:type="gramEnd"/>
          </w:p>
        </w:tc>
      </w:tr>
    </w:tbl>
    <w:p w:rsidR="00431105" w:rsidRDefault="00431105" w:rsidP="00C91238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3D4D4B" w:rsidP="00C9123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Dichi</w:t>
      </w:r>
      <w:r w:rsidR="006F4E9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ara di essere a conoscenza che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come stabilito nell’avviso</w:t>
      </w:r>
      <w:r w:rsidR="00883336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C91238"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raccolte le candidature, si seguirà il seguente ordine per l’assegnazione degli incarichi:</w:t>
      </w:r>
    </w:p>
    <w:p w:rsidR="00C91238" w:rsidRPr="00883336" w:rsidRDefault="00C91238" w:rsidP="00C912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</w:pPr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 xml:space="preserve">Personale scolastico interno in servizio presso </w:t>
      </w:r>
      <w:proofErr w:type="gramStart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l’</w:t>
      </w:r>
      <w:proofErr w:type="gramEnd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IIS di Amantea (CS) ;</w:t>
      </w:r>
    </w:p>
    <w:p w:rsidR="00C91238" w:rsidRPr="00883336" w:rsidRDefault="00C91238" w:rsidP="00C912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</w:pPr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 xml:space="preserve">Personale scolastico in servizio presso altre istituzioni </w:t>
      </w:r>
      <w:proofErr w:type="gramStart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scolastiche</w:t>
      </w:r>
      <w:proofErr w:type="gramEnd"/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>;</w:t>
      </w:r>
    </w:p>
    <w:p w:rsidR="00C91238" w:rsidRPr="00C91238" w:rsidRDefault="00C91238" w:rsidP="00C912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88333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it-IT"/>
        </w:rPr>
        <w:t xml:space="preserve">Personale </w:t>
      </w:r>
      <w:r w:rsidRPr="00883336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esterno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C91238" w:rsidRPr="00C91238" w:rsidRDefault="00C91238" w:rsidP="00C9123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Come previsto dall’Avviso, allega:</w:t>
      </w:r>
    </w:p>
    <w:p w:rsidR="00C91238" w:rsidRPr="00C91238" w:rsidRDefault="00C91238" w:rsidP="00C912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Traccia programmatica;</w:t>
      </w:r>
    </w:p>
    <w:p w:rsidR="00C91238" w:rsidRPr="00C91238" w:rsidRDefault="00C91238" w:rsidP="00C912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CV formato europeo sottoscritto</w:t>
      </w:r>
    </w:p>
    <w:p w:rsidR="00C91238" w:rsidRPr="00C91238" w:rsidRDefault="00C91238" w:rsidP="00C912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Copia di un documento </w:t>
      </w:r>
      <w:proofErr w:type="gramStart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End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identità valido (</w:t>
      </w:r>
      <w:r w:rsidRPr="00C9123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non richiesto se la domanda è sottoscritta con firma digitale).</w:t>
      </w:r>
    </w:p>
    <w:p w:rsidR="00C91238" w:rsidRPr="00C91238" w:rsidRDefault="00C91238" w:rsidP="00C912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91238" w:rsidRPr="00C91238" w:rsidRDefault="00C91238" w:rsidP="00C912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Elegge come domicilio per le comunicazioni </w:t>
      </w:r>
      <w:proofErr w:type="gramStart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relative alla</w:t>
      </w:r>
      <w:proofErr w:type="gramEnd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selezione:</w:t>
      </w:r>
    </w:p>
    <w:p w:rsidR="00C91238" w:rsidRPr="00C91238" w:rsidRDefault="00C91238" w:rsidP="00C91238">
      <w:pPr>
        <w:spacing w:before="120" w:after="0" w:line="2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Residenza</w:t>
      </w:r>
    </w:p>
    <w:p w:rsidR="00C91238" w:rsidRPr="00C91238" w:rsidRDefault="00C91238" w:rsidP="00C91238">
      <w:pPr>
        <w:tabs>
          <w:tab w:val="center" w:pos="6663"/>
        </w:tabs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Altra dimora: ___________________________________</w:t>
      </w:r>
    </w:p>
    <w:p w:rsidR="00C91238" w:rsidRPr="00C91238" w:rsidRDefault="00C91238" w:rsidP="00C91238">
      <w:pPr>
        <w:tabs>
          <w:tab w:val="center" w:pos="7371"/>
        </w:tabs>
        <w:spacing w:before="60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______________________________</w:t>
      </w:r>
    </w:p>
    <w:p w:rsidR="00BE09BF" w:rsidRDefault="00C91238" w:rsidP="00760BDE">
      <w:pPr>
        <w:tabs>
          <w:tab w:val="center" w:pos="7371"/>
        </w:tabs>
        <w:spacing w:after="0" w:line="360" w:lineRule="auto"/>
        <w:ind w:left="284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C91238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(Firma)</w:t>
      </w:r>
    </w:p>
    <w:p w:rsidR="001C5EFD" w:rsidRDefault="001C5EFD" w:rsidP="006F2337">
      <w:pPr>
        <w:spacing w:before="960" w:after="720"/>
        <w:jc w:val="center"/>
        <w:rPr>
          <w:rFonts w:ascii="Times New Roman" w:eastAsia="Calibri" w:hAnsi="Times New Roman" w:cs="Times New Roman"/>
          <w:b/>
        </w:rPr>
      </w:pPr>
    </w:p>
    <w:p w:rsidR="001C5EFD" w:rsidRDefault="001C5EFD" w:rsidP="006F2337">
      <w:pPr>
        <w:spacing w:before="960" w:after="720"/>
        <w:jc w:val="center"/>
        <w:rPr>
          <w:rFonts w:ascii="Times New Roman" w:eastAsia="Calibri" w:hAnsi="Times New Roman" w:cs="Times New Roman"/>
          <w:b/>
        </w:rPr>
      </w:pPr>
    </w:p>
    <w:p w:rsidR="00472D00" w:rsidRDefault="00472D00" w:rsidP="006F2337">
      <w:pPr>
        <w:spacing w:before="960" w:after="720"/>
        <w:jc w:val="center"/>
        <w:rPr>
          <w:rFonts w:ascii="Times New Roman" w:eastAsia="Calibri" w:hAnsi="Times New Roman" w:cs="Times New Roman"/>
          <w:b/>
        </w:rPr>
      </w:pPr>
    </w:p>
    <w:p w:rsidR="006F2337" w:rsidRPr="006A536D" w:rsidRDefault="006F2337" w:rsidP="006F2337">
      <w:pPr>
        <w:spacing w:before="960" w:after="720"/>
        <w:jc w:val="center"/>
        <w:rPr>
          <w:rFonts w:ascii="Times New Roman" w:eastAsia="Calibri" w:hAnsi="Times New Roman" w:cs="Times New Roman"/>
          <w:b/>
        </w:rPr>
      </w:pPr>
      <w:r w:rsidRPr="006A536D">
        <w:rPr>
          <w:rFonts w:ascii="Times New Roman" w:eastAsia="Calibri" w:hAnsi="Times New Roman" w:cs="Times New Roman"/>
          <w:b/>
        </w:rPr>
        <w:lastRenderedPageBreak/>
        <w:t>CONSENSO AL TRATTAMENTO DE</w:t>
      </w:r>
      <w:bookmarkStart w:id="1" w:name="_GoBack"/>
      <w:bookmarkEnd w:id="1"/>
      <w:r w:rsidRPr="006A536D">
        <w:rPr>
          <w:rFonts w:ascii="Times New Roman" w:eastAsia="Calibri" w:hAnsi="Times New Roman" w:cs="Times New Roman"/>
          <w:b/>
        </w:rPr>
        <w:t>I DATI PERSONALI</w:t>
      </w:r>
    </w:p>
    <w:p w:rsidR="006F2337" w:rsidRPr="006A536D" w:rsidRDefault="006F2337" w:rsidP="006F2337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A536D">
        <w:rPr>
          <w:rFonts w:ascii="Times New Roman" w:eastAsia="Calibri" w:hAnsi="Times New Roman" w:cs="Times New Roman"/>
        </w:rPr>
        <w:t>Il/</w:t>
      </w:r>
      <w:proofErr w:type="gramStart"/>
      <w:r w:rsidRPr="006A536D">
        <w:rPr>
          <w:rFonts w:ascii="Times New Roman" w:eastAsia="Calibri" w:hAnsi="Times New Roman" w:cs="Times New Roman"/>
        </w:rPr>
        <w:t>la</w:t>
      </w:r>
      <w:proofErr w:type="gramEnd"/>
      <w:r w:rsidRPr="006A536D">
        <w:rPr>
          <w:rFonts w:ascii="Times New Roman" w:eastAsia="Calibri" w:hAnsi="Times New Roman" w:cs="Times New Roman"/>
        </w:rPr>
        <w:t xml:space="preserve"> sottoscritto/a _________________________________________con la presente, ai sensi degli articoli 13 e 23 del </w:t>
      </w:r>
      <w:proofErr w:type="spellStart"/>
      <w:r w:rsidRPr="006A536D">
        <w:rPr>
          <w:rFonts w:ascii="Times New Roman" w:eastAsia="Calibri" w:hAnsi="Times New Roman" w:cs="Times New Roman"/>
        </w:rPr>
        <w:t>D.Lgs.</w:t>
      </w:r>
      <w:proofErr w:type="spellEnd"/>
      <w:r w:rsidRPr="006A536D">
        <w:rPr>
          <w:rFonts w:ascii="Times New Roman" w:eastAsia="Calibri" w:hAnsi="Times New Roman" w:cs="Times New Roman"/>
        </w:rPr>
        <w:t xml:space="preserve"> 196/2003 </w:t>
      </w:r>
      <w:r w:rsidRPr="006A536D">
        <w:rPr>
          <w:rFonts w:ascii="Times New Roman" w:eastAsia="Calibri" w:hAnsi="Times New Roman" w:cs="Times New Roman"/>
          <w:i/>
        </w:rPr>
        <w:t>(di seguito indicato come “Codice Privacy”)</w:t>
      </w:r>
      <w:r w:rsidRPr="006A536D">
        <w:rPr>
          <w:rFonts w:ascii="Times New Roman" w:eastAsia="Calibri" w:hAnsi="Times New Roman" w:cs="Times New Roman"/>
        </w:rPr>
        <w:t xml:space="preserve"> e successive modificazioni ed integrazioni,</w:t>
      </w:r>
    </w:p>
    <w:p w:rsidR="00BD504F" w:rsidRPr="006A536D" w:rsidRDefault="00BD504F" w:rsidP="006F2337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BD504F" w:rsidRPr="006A536D" w:rsidRDefault="00BD504F" w:rsidP="006F2337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6F2337" w:rsidRPr="006A536D" w:rsidRDefault="006F2337" w:rsidP="006F2337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i/>
        </w:rPr>
      </w:pPr>
      <w:r w:rsidRPr="006A536D">
        <w:rPr>
          <w:rFonts w:ascii="Times New Roman" w:eastAsia="Calibri" w:hAnsi="Times New Roman" w:cs="Times New Roman"/>
          <w:b/>
          <w:i/>
        </w:rPr>
        <w:t>Autorizza</w:t>
      </w:r>
    </w:p>
    <w:p w:rsidR="006F2337" w:rsidRPr="006A536D" w:rsidRDefault="006F2337" w:rsidP="006F2337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A536D">
        <w:rPr>
          <w:rFonts w:ascii="Times New Roman" w:eastAsia="Calibri" w:hAnsi="Times New Roman" w:cs="Times New Roman"/>
        </w:rPr>
        <w:t>L’</w:t>
      </w:r>
      <w:proofErr w:type="gramEnd"/>
      <w:r w:rsidRPr="006A536D">
        <w:rPr>
          <w:rFonts w:ascii="Times New Roman" w:eastAsia="Calibri" w:hAnsi="Times New Roman" w:cs="Times New Roman"/>
        </w:rPr>
        <w:t>IIS di Amantea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F2337" w:rsidRDefault="006F2337" w:rsidP="006F2337">
      <w:pPr>
        <w:tabs>
          <w:tab w:val="center" w:pos="7230"/>
        </w:tabs>
        <w:jc w:val="both"/>
        <w:rPr>
          <w:rFonts w:eastAsia="Calibri"/>
        </w:rPr>
      </w:pPr>
      <w:r>
        <w:rPr>
          <w:rFonts w:eastAsia="Calibri"/>
        </w:rPr>
        <w:t>Luogo e data __________________________</w:t>
      </w:r>
      <w:r>
        <w:rPr>
          <w:rFonts w:eastAsia="Calibri"/>
        </w:rPr>
        <w:tab/>
        <w:t>_________________________</w:t>
      </w:r>
    </w:p>
    <w:p w:rsidR="006F2337" w:rsidRDefault="006F2337" w:rsidP="006A536D">
      <w:pPr>
        <w:tabs>
          <w:tab w:val="center" w:pos="723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/>
          <w:i/>
          <w:sz w:val="18"/>
          <w:szCs w:val="18"/>
        </w:rPr>
        <w:tab/>
        <w:t>(Firma</w:t>
      </w:r>
      <w:r>
        <w:rPr>
          <w:rFonts w:ascii="Calibri" w:eastAsia="Calibri" w:hAnsi="Calibri" w:cs="Calibri"/>
          <w:i/>
          <w:sz w:val="18"/>
          <w:szCs w:val="18"/>
        </w:rPr>
        <w:t>)</w:t>
      </w:r>
    </w:p>
    <w:sectPr w:rsidR="006F2337" w:rsidSect="00374F01">
      <w:headerReference w:type="default" r:id="rId11"/>
      <w:footerReference w:type="default" r:id="rId12"/>
      <w:pgSz w:w="11906" w:h="16838"/>
      <w:pgMar w:top="1180" w:right="1134" w:bottom="1134" w:left="127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BD" w:rsidRDefault="007D70BD" w:rsidP="00B87B5C">
      <w:pPr>
        <w:spacing w:after="0" w:line="240" w:lineRule="auto"/>
      </w:pPr>
      <w:r>
        <w:separator/>
      </w:r>
    </w:p>
  </w:endnote>
  <w:endnote w:type="continuationSeparator" w:id="0">
    <w:p w:rsidR="007D70BD" w:rsidRDefault="007D70BD" w:rsidP="00B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BF" w:rsidRPr="0056045A" w:rsidRDefault="0056045A" w:rsidP="0056045A">
    <w:pPr>
      <w:pStyle w:val="Pidipagina"/>
      <w:rPr>
        <w:szCs w:val="20"/>
      </w:rPr>
    </w:pPr>
    <w:r w:rsidRPr="0056045A">
      <w:rPr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-619526</wp:posOffset>
          </wp:positionH>
          <wp:positionV relativeFrom="paragraph">
            <wp:posOffset>43398</wp:posOffset>
          </wp:positionV>
          <wp:extent cx="7202368" cy="409517"/>
          <wp:effectExtent l="0" t="0" r="63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BD" w:rsidRDefault="007D70BD" w:rsidP="00B87B5C">
      <w:pPr>
        <w:spacing w:after="0" w:line="240" w:lineRule="auto"/>
      </w:pPr>
      <w:r>
        <w:separator/>
      </w:r>
    </w:p>
  </w:footnote>
  <w:footnote w:type="continuationSeparator" w:id="0">
    <w:p w:rsidR="007D70BD" w:rsidRDefault="007D70BD" w:rsidP="00B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BF" w:rsidRDefault="00BE09BF" w:rsidP="00FA270F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818"/>
    <w:multiLevelType w:val="hybridMultilevel"/>
    <w:tmpl w:val="8968EEF8"/>
    <w:lvl w:ilvl="0" w:tplc="1CA8BBD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D6A"/>
    <w:multiLevelType w:val="multilevel"/>
    <w:tmpl w:val="ADAAF66E"/>
    <w:lvl w:ilvl="0">
      <w:numFmt w:val="bullet"/>
      <w:lvlText w:val="✔"/>
      <w:lvlJc w:val="left"/>
      <w:pPr>
        <w:ind w:left="47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10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2">
    <w:nsid w:val="131B377B"/>
    <w:multiLevelType w:val="multilevel"/>
    <w:tmpl w:val="3E6AE6D8"/>
    <w:lvl w:ilvl="0">
      <w:numFmt w:val="bullet"/>
      <w:lvlText w:val="-"/>
      <w:lvlJc w:val="left"/>
      <w:pPr>
        <w:ind w:left="5069" w:hanging="27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8" w:hanging="279"/>
      </w:pPr>
    </w:lvl>
    <w:lvl w:ilvl="2">
      <w:numFmt w:val="bullet"/>
      <w:lvlText w:val="•"/>
      <w:lvlJc w:val="left"/>
      <w:pPr>
        <w:ind w:left="6077" w:hanging="278"/>
      </w:pPr>
    </w:lvl>
    <w:lvl w:ilvl="3">
      <w:numFmt w:val="bullet"/>
      <w:lvlText w:val="•"/>
      <w:lvlJc w:val="left"/>
      <w:pPr>
        <w:ind w:left="6585" w:hanging="279"/>
      </w:pPr>
    </w:lvl>
    <w:lvl w:ilvl="4">
      <w:numFmt w:val="bullet"/>
      <w:lvlText w:val="•"/>
      <w:lvlJc w:val="left"/>
      <w:pPr>
        <w:ind w:left="7094" w:hanging="279"/>
      </w:pPr>
    </w:lvl>
    <w:lvl w:ilvl="5">
      <w:numFmt w:val="bullet"/>
      <w:lvlText w:val="•"/>
      <w:lvlJc w:val="left"/>
      <w:pPr>
        <w:ind w:left="7603" w:hanging="279"/>
      </w:pPr>
    </w:lvl>
    <w:lvl w:ilvl="6">
      <w:numFmt w:val="bullet"/>
      <w:lvlText w:val="•"/>
      <w:lvlJc w:val="left"/>
      <w:pPr>
        <w:ind w:left="8111" w:hanging="279"/>
      </w:pPr>
    </w:lvl>
    <w:lvl w:ilvl="7">
      <w:numFmt w:val="bullet"/>
      <w:lvlText w:val="•"/>
      <w:lvlJc w:val="left"/>
      <w:pPr>
        <w:ind w:left="8620" w:hanging="279"/>
      </w:pPr>
    </w:lvl>
    <w:lvl w:ilvl="8">
      <w:numFmt w:val="bullet"/>
      <w:lvlText w:val="•"/>
      <w:lvlJc w:val="left"/>
      <w:pPr>
        <w:ind w:left="9129" w:hanging="279"/>
      </w:pPr>
    </w:lvl>
  </w:abstractNum>
  <w:abstractNum w:abstractNumId="3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A7277B"/>
    <w:multiLevelType w:val="multilevel"/>
    <w:tmpl w:val="CB40CA60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pStyle w:val="StileTitolo2Nero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634E"/>
    <w:multiLevelType w:val="multilevel"/>
    <w:tmpl w:val="E49491AE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6">
    <w:nsid w:val="28EB07B7"/>
    <w:multiLevelType w:val="multilevel"/>
    <w:tmpl w:val="C3DA2A5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7">
    <w:nsid w:val="3E0B6075"/>
    <w:multiLevelType w:val="multilevel"/>
    <w:tmpl w:val="60AC0C6C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8">
    <w:nsid w:val="49FE4F31"/>
    <w:multiLevelType w:val="multilevel"/>
    <w:tmpl w:val="62D4E16A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9">
    <w:nsid w:val="4C74453A"/>
    <w:multiLevelType w:val="multilevel"/>
    <w:tmpl w:val="223CBE18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10">
    <w:nsid w:val="4C9B1FD0"/>
    <w:multiLevelType w:val="multilevel"/>
    <w:tmpl w:val="41B29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755E7"/>
    <w:multiLevelType w:val="multilevel"/>
    <w:tmpl w:val="71845D08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2">
    <w:nsid w:val="540F06FC"/>
    <w:multiLevelType w:val="multilevel"/>
    <w:tmpl w:val="2C5082F4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3">
    <w:nsid w:val="59A4388A"/>
    <w:multiLevelType w:val="multilevel"/>
    <w:tmpl w:val="D75C63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90134"/>
    <w:multiLevelType w:val="hybridMultilevel"/>
    <w:tmpl w:val="91E81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072F1"/>
    <w:multiLevelType w:val="multilevel"/>
    <w:tmpl w:val="9684B500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6">
    <w:nsid w:val="783B456C"/>
    <w:multiLevelType w:val="hybridMultilevel"/>
    <w:tmpl w:val="15325C0C"/>
    <w:lvl w:ilvl="0" w:tplc="2022F92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358E4"/>
    <w:multiLevelType w:val="multilevel"/>
    <w:tmpl w:val="32C893F0"/>
    <w:lvl w:ilvl="0">
      <w:start w:val="1"/>
      <w:numFmt w:val="lowerLetter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>
      <w:numFmt w:val="bullet"/>
      <w:lvlText w:val="•"/>
      <w:lvlJc w:val="left"/>
      <w:pPr>
        <w:ind w:left="1152" w:hanging="360"/>
      </w:p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496" w:hanging="360"/>
      </w:pPr>
    </w:lvl>
    <w:lvl w:ilvl="4">
      <w:numFmt w:val="bullet"/>
      <w:lvlText w:val="•"/>
      <w:lvlJc w:val="left"/>
      <w:pPr>
        <w:ind w:left="3168" w:hanging="360"/>
      </w:pPr>
    </w:lvl>
    <w:lvl w:ilvl="5">
      <w:numFmt w:val="bullet"/>
      <w:lvlText w:val="•"/>
      <w:lvlJc w:val="left"/>
      <w:pPr>
        <w:ind w:left="3840" w:hanging="360"/>
      </w:pPr>
    </w:lvl>
    <w:lvl w:ilvl="6">
      <w:numFmt w:val="bullet"/>
      <w:lvlText w:val="•"/>
      <w:lvlJc w:val="left"/>
      <w:pPr>
        <w:ind w:left="4512" w:hanging="360"/>
      </w:pPr>
    </w:lvl>
    <w:lvl w:ilvl="7">
      <w:numFmt w:val="bullet"/>
      <w:lvlText w:val="•"/>
      <w:lvlJc w:val="left"/>
      <w:pPr>
        <w:ind w:left="5184" w:hanging="360"/>
      </w:pPr>
    </w:lvl>
    <w:lvl w:ilvl="8">
      <w:numFmt w:val="bullet"/>
      <w:lvlText w:val="•"/>
      <w:lvlJc w:val="left"/>
      <w:pPr>
        <w:ind w:left="5856" w:hanging="36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D76B2"/>
    <w:rsid w:val="0000325A"/>
    <w:rsid w:val="000229BA"/>
    <w:rsid w:val="00067E5E"/>
    <w:rsid w:val="00092126"/>
    <w:rsid w:val="000D5550"/>
    <w:rsid w:val="00116707"/>
    <w:rsid w:val="001246F1"/>
    <w:rsid w:val="001431FC"/>
    <w:rsid w:val="00151349"/>
    <w:rsid w:val="001573AB"/>
    <w:rsid w:val="00173FA0"/>
    <w:rsid w:val="00185C4E"/>
    <w:rsid w:val="001C5EFD"/>
    <w:rsid w:val="001D6803"/>
    <w:rsid w:val="002154B2"/>
    <w:rsid w:val="00217762"/>
    <w:rsid w:val="00221922"/>
    <w:rsid w:val="002421B7"/>
    <w:rsid w:val="00257355"/>
    <w:rsid w:val="002A3AFA"/>
    <w:rsid w:val="002B1353"/>
    <w:rsid w:val="002C3EE9"/>
    <w:rsid w:val="00313B39"/>
    <w:rsid w:val="0035522F"/>
    <w:rsid w:val="0037106A"/>
    <w:rsid w:val="00374F01"/>
    <w:rsid w:val="00382608"/>
    <w:rsid w:val="00390C87"/>
    <w:rsid w:val="003D4D4B"/>
    <w:rsid w:val="003E3BEF"/>
    <w:rsid w:val="00431105"/>
    <w:rsid w:val="00431B3A"/>
    <w:rsid w:val="00436CB8"/>
    <w:rsid w:val="00453479"/>
    <w:rsid w:val="00472D00"/>
    <w:rsid w:val="004C1B8D"/>
    <w:rsid w:val="004E2A14"/>
    <w:rsid w:val="005233C5"/>
    <w:rsid w:val="00532409"/>
    <w:rsid w:val="0056045A"/>
    <w:rsid w:val="005A0456"/>
    <w:rsid w:val="005D7930"/>
    <w:rsid w:val="005F0A5A"/>
    <w:rsid w:val="005F6312"/>
    <w:rsid w:val="00647993"/>
    <w:rsid w:val="006A536D"/>
    <w:rsid w:val="006F2337"/>
    <w:rsid w:val="006F4E97"/>
    <w:rsid w:val="00723A68"/>
    <w:rsid w:val="00760BDE"/>
    <w:rsid w:val="00792D2A"/>
    <w:rsid w:val="007C350B"/>
    <w:rsid w:val="007D70BD"/>
    <w:rsid w:val="00812FE4"/>
    <w:rsid w:val="0084334B"/>
    <w:rsid w:val="00872AF0"/>
    <w:rsid w:val="0087694D"/>
    <w:rsid w:val="00876FDE"/>
    <w:rsid w:val="00881DE0"/>
    <w:rsid w:val="00883336"/>
    <w:rsid w:val="008B7699"/>
    <w:rsid w:val="008C3446"/>
    <w:rsid w:val="008F37BF"/>
    <w:rsid w:val="009148CB"/>
    <w:rsid w:val="009244C5"/>
    <w:rsid w:val="00925020"/>
    <w:rsid w:val="00954767"/>
    <w:rsid w:val="00993A86"/>
    <w:rsid w:val="00997652"/>
    <w:rsid w:val="009A6A87"/>
    <w:rsid w:val="009A77E4"/>
    <w:rsid w:val="009B2E29"/>
    <w:rsid w:val="00A53E43"/>
    <w:rsid w:val="00A9650E"/>
    <w:rsid w:val="00AA4529"/>
    <w:rsid w:val="00AD674D"/>
    <w:rsid w:val="00AE1558"/>
    <w:rsid w:val="00B113E7"/>
    <w:rsid w:val="00B402C7"/>
    <w:rsid w:val="00B40BE3"/>
    <w:rsid w:val="00B41DD9"/>
    <w:rsid w:val="00B7725E"/>
    <w:rsid w:val="00B87B5C"/>
    <w:rsid w:val="00BB4494"/>
    <w:rsid w:val="00BD1B78"/>
    <w:rsid w:val="00BD504F"/>
    <w:rsid w:val="00BE09BF"/>
    <w:rsid w:val="00BE3B0A"/>
    <w:rsid w:val="00BE51F7"/>
    <w:rsid w:val="00C07967"/>
    <w:rsid w:val="00C73DA4"/>
    <w:rsid w:val="00C91238"/>
    <w:rsid w:val="00C92914"/>
    <w:rsid w:val="00CD03C3"/>
    <w:rsid w:val="00D30659"/>
    <w:rsid w:val="00D53D6C"/>
    <w:rsid w:val="00D64E15"/>
    <w:rsid w:val="00D67AF7"/>
    <w:rsid w:val="00D77A8F"/>
    <w:rsid w:val="00D844B3"/>
    <w:rsid w:val="00D91484"/>
    <w:rsid w:val="00DD2577"/>
    <w:rsid w:val="00E66E28"/>
    <w:rsid w:val="00E71B11"/>
    <w:rsid w:val="00E95356"/>
    <w:rsid w:val="00EF1C72"/>
    <w:rsid w:val="00F14C05"/>
    <w:rsid w:val="00F1569C"/>
    <w:rsid w:val="00F30941"/>
    <w:rsid w:val="00F401D3"/>
    <w:rsid w:val="00F7468E"/>
    <w:rsid w:val="00F75357"/>
    <w:rsid w:val="00F868F4"/>
    <w:rsid w:val="00F9480A"/>
    <w:rsid w:val="00FA270F"/>
    <w:rsid w:val="00F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6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2Nero">
    <w:name w:val="Stile Titolo 2 + Nero"/>
    <w:basedOn w:val="Titolo2"/>
    <w:rsid w:val="00C91238"/>
    <w:pPr>
      <w:keepNext w:val="0"/>
      <w:keepLines w:val="0"/>
      <w:widowControl w:val="0"/>
      <w:numPr>
        <w:ilvl w:val="1"/>
        <w:numId w:val="15"/>
      </w:numPr>
      <w:spacing w:before="240" w:after="120" w:line="360" w:lineRule="auto"/>
      <w:jc w:val="both"/>
    </w:pPr>
    <w:rPr>
      <w:rFonts w:ascii="Tahoma" w:eastAsia="Times New Roman" w:hAnsi="Tahoma" w:cs="Times New Roman"/>
      <w:caps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C5E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SIS014008@pec.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33</cp:revision>
  <dcterms:created xsi:type="dcterms:W3CDTF">2023-04-17T08:14:00Z</dcterms:created>
  <dcterms:modified xsi:type="dcterms:W3CDTF">2023-12-15T08:48:00Z</dcterms:modified>
</cp:coreProperties>
</file>